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A27" w:rsidRPr="0065001E" w:rsidRDefault="00B53A27" w:rsidP="0065001E">
      <w:pPr>
        <w:spacing w:after="0"/>
        <w:jc w:val="center"/>
      </w:pPr>
      <w:r w:rsidRPr="002B1C28">
        <w:rPr>
          <w:rFonts w:ascii="Times New Roman" w:hAnsi="Times New Roman"/>
          <w:b/>
          <w:sz w:val="28"/>
          <w:szCs w:val="28"/>
        </w:rPr>
        <w:t>КАЛЕНДАРНО-ТЕМАТИЧЕСКОЕ ПЛАНИРОВАНИЕ</w:t>
      </w:r>
    </w:p>
    <w:p w:rsidR="00B53A27" w:rsidRDefault="00B53A27" w:rsidP="00DF6A70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14300" w:type="dxa"/>
        <w:jc w:val="center"/>
        <w:tblInd w:w="-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63"/>
        <w:gridCol w:w="11937"/>
      </w:tblGrid>
      <w:tr w:rsidR="00B53A27" w:rsidRPr="002B1C28" w:rsidTr="00DF6A70">
        <w:trPr>
          <w:jc w:val="center"/>
        </w:trPr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3A27" w:rsidRPr="002B1C28" w:rsidRDefault="00B53A27" w:rsidP="00385C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C28">
              <w:rPr>
                <w:rFonts w:ascii="Times New Roman" w:hAnsi="Times New Roman"/>
                <w:sz w:val="24"/>
                <w:szCs w:val="24"/>
              </w:rPr>
              <w:t>Предмет</w:t>
            </w:r>
          </w:p>
        </w:tc>
        <w:tc>
          <w:tcPr>
            <w:tcW w:w="1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3A27" w:rsidRPr="002B1C28" w:rsidRDefault="00B53A27" w:rsidP="005F531B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Музыка</w:t>
            </w:r>
          </w:p>
        </w:tc>
      </w:tr>
      <w:tr w:rsidR="00B53A27" w:rsidRPr="002B1C28" w:rsidTr="00DF6A70">
        <w:trPr>
          <w:jc w:val="center"/>
        </w:trPr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3A27" w:rsidRPr="002B1C28" w:rsidRDefault="00B53A27" w:rsidP="00385C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C28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1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3A27" w:rsidRPr="002B1C28" w:rsidRDefault="00B53A27" w:rsidP="005F531B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2B1C28">
              <w:rPr>
                <w:rFonts w:ascii="Times New Roman" w:hAnsi="Times New Roman"/>
                <w:sz w:val="24"/>
                <w:szCs w:val="24"/>
              </w:rPr>
              <w:t xml:space="preserve"> класс</w:t>
            </w:r>
          </w:p>
        </w:tc>
      </w:tr>
    </w:tbl>
    <w:p w:rsidR="00B53A27" w:rsidRDefault="00B53A27" w:rsidP="00DF6A70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14300" w:type="dxa"/>
        <w:jc w:val="center"/>
        <w:tblInd w:w="-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151"/>
        <w:gridCol w:w="6330"/>
        <w:gridCol w:w="1819"/>
      </w:tblGrid>
      <w:tr w:rsidR="00B53A27" w:rsidRPr="002B1C28" w:rsidTr="00D534D6">
        <w:trPr>
          <w:trHeight w:val="338"/>
          <w:jc w:val="center"/>
        </w:trPr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3A27" w:rsidRPr="002B1C28" w:rsidRDefault="00B53A27" w:rsidP="00385C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C28">
              <w:rPr>
                <w:rFonts w:ascii="Times New Roman" w:hAnsi="Times New Roman"/>
                <w:sz w:val="24"/>
                <w:szCs w:val="24"/>
              </w:rPr>
              <w:t>Количество учебных часов:</w:t>
            </w:r>
          </w:p>
        </w:tc>
        <w:tc>
          <w:tcPr>
            <w:tcW w:w="6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3A27" w:rsidRPr="002B1C28" w:rsidRDefault="00B53A27" w:rsidP="0065001E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 – 6</w:t>
            </w:r>
            <w:r w:rsidR="0065001E">
              <w:rPr>
                <w:rFonts w:ascii="Times New Roman" w:hAnsi="Times New Roman"/>
                <w:sz w:val="24"/>
                <w:szCs w:val="24"/>
              </w:rPr>
              <w:t>4</w:t>
            </w:r>
            <w:r w:rsidRPr="002B1C28">
              <w:rPr>
                <w:rFonts w:ascii="Times New Roman" w:hAnsi="Times New Roman"/>
                <w:sz w:val="24"/>
                <w:szCs w:val="24"/>
              </w:rPr>
              <w:t xml:space="preserve"> ч.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3A27" w:rsidRPr="002B1C28" w:rsidRDefault="00B53A27" w:rsidP="00DF6A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неделю – 2</w:t>
            </w:r>
            <w:r w:rsidRPr="002B1C28">
              <w:rPr>
                <w:rFonts w:ascii="Times New Roman" w:hAnsi="Times New Roman"/>
                <w:sz w:val="24"/>
                <w:szCs w:val="24"/>
              </w:rPr>
              <w:t xml:space="preserve"> ч.</w:t>
            </w:r>
          </w:p>
        </w:tc>
      </w:tr>
      <w:tr w:rsidR="00B53A27" w:rsidRPr="002B1C28" w:rsidTr="00DF6A70">
        <w:trPr>
          <w:trHeight w:val="237"/>
          <w:jc w:val="center"/>
        </w:trPr>
        <w:tc>
          <w:tcPr>
            <w:tcW w:w="61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53A27" w:rsidRPr="002B1C28" w:rsidRDefault="00B53A27" w:rsidP="00385C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B1C28">
              <w:rPr>
                <w:rFonts w:ascii="Times New Roman" w:hAnsi="Times New Roman"/>
                <w:sz w:val="24"/>
                <w:szCs w:val="24"/>
              </w:rPr>
              <w:t>1.Обучающе-развивающих</w:t>
            </w:r>
          </w:p>
        </w:tc>
        <w:tc>
          <w:tcPr>
            <w:tcW w:w="81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53A27" w:rsidRPr="002B1C28" w:rsidRDefault="00B53A27" w:rsidP="0065001E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65001E">
              <w:rPr>
                <w:rFonts w:ascii="Times New Roman" w:hAnsi="Times New Roman"/>
                <w:sz w:val="24"/>
                <w:szCs w:val="24"/>
              </w:rPr>
              <w:t>4</w:t>
            </w:r>
            <w:r w:rsidRPr="002B1C28">
              <w:rPr>
                <w:rFonts w:ascii="Times New Roman" w:hAnsi="Times New Roman"/>
                <w:sz w:val="24"/>
                <w:szCs w:val="24"/>
              </w:rPr>
              <w:t xml:space="preserve"> ч.</w:t>
            </w:r>
          </w:p>
        </w:tc>
      </w:tr>
      <w:tr w:rsidR="00B53A27" w:rsidRPr="002B1C28" w:rsidTr="00DF6A70">
        <w:trPr>
          <w:trHeight w:val="234"/>
          <w:jc w:val="center"/>
        </w:trPr>
        <w:tc>
          <w:tcPr>
            <w:tcW w:w="61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53A27" w:rsidRPr="002B1C28" w:rsidRDefault="00B53A27" w:rsidP="00385C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B1C28">
              <w:rPr>
                <w:rFonts w:ascii="Times New Roman" w:hAnsi="Times New Roman"/>
                <w:sz w:val="24"/>
                <w:szCs w:val="24"/>
              </w:rPr>
              <w:t>2. Контрольных</w:t>
            </w:r>
          </w:p>
        </w:tc>
        <w:tc>
          <w:tcPr>
            <w:tcW w:w="814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53A27" w:rsidRPr="002B1C28" w:rsidRDefault="00B53A27" w:rsidP="00DF6A70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B53A27" w:rsidRDefault="00B53A27" w:rsidP="00DF6A70">
      <w:pPr>
        <w:spacing w:after="0"/>
      </w:pPr>
      <w:r>
        <w:t xml:space="preserve"> </w:t>
      </w:r>
    </w:p>
    <w:tbl>
      <w:tblPr>
        <w:tblStyle w:val="a3"/>
        <w:tblW w:w="0" w:type="auto"/>
        <w:tblInd w:w="250" w:type="dxa"/>
        <w:tblLayout w:type="fixed"/>
        <w:tblLook w:val="04A0"/>
      </w:tblPr>
      <w:tblGrid>
        <w:gridCol w:w="851"/>
        <w:gridCol w:w="11623"/>
        <w:gridCol w:w="1843"/>
      </w:tblGrid>
      <w:tr w:rsidR="00E476CB" w:rsidRPr="00C444DC" w:rsidTr="00E476CB">
        <w:tc>
          <w:tcPr>
            <w:tcW w:w="851" w:type="dxa"/>
          </w:tcPr>
          <w:p w:rsidR="00E476CB" w:rsidRPr="00C444DC" w:rsidRDefault="00E476CB" w:rsidP="00C444D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E476CB" w:rsidRPr="00C444DC" w:rsidRDefault="00E476CB" w:rsidP="00C444D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444DC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C444DC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C444DC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1623" w:type="dxa"/>
          </w:tcPr>
          <w:p w:rsidR="00E476CB" w:rsidRPr="00C444DC" w:rsidRDefault="00E476CB" w:rsidP="00C444D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>Раздел, тема</w:t>
            </w:r>
          </w:p>
        </w:tc>
        <w:tc>
          <w:tcPr>
            <w:tcW w:w="1843" w:type="dxa"/>
          </w:tcPr>
          <w:p w:rsidR="00E476CB" w:rsidRPr="00C444DC" w:rsidRDefault="00E476CB" w:rsidP="00C444D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</w:tr>
      <w:tr w:rsidR="00E476CB" w:rsidRPr="00C444DC" w:rsidTr="00E476CB">
        <w:tc>
          <w:tcPr>
            <w:tcW w:w="851" w:type="dxa"/>
          </w:tcPr>
          <w:p w:rsidR="00E476CB" w:rsidRPr="00C444DC" w:rsidRDefault="00E476CB" w:rsidP="00C444D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44DC">
              <w:rPr>
                <w:rFonts w:ascii="Times New Roman" w:hAnsi="Times New Roman"/>
                <w:b/>
                <w:sz w:val="24"/>
                <w:szCs w:val="24"/>
              </w:rPr>
              <w:t>1-16</w:t>
            </w:r>
          </w:p>
        </w:tc>
        <w:tc>
          <w:tcPr>
            <w:tcW w:w="11623" w:type="dxa"/>
          </w:tcPr>
          <w:p w:rsidR="00E476CB" w:rsidRPr="00E476CB" w:rsidRDefault="00E476CB" w:rsidP="00E476C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C444D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I </w:t>
            </w:r>
            <w:r w:rsidRPr="00C444DC">
              <w:rPr>
                <w:rFonts w:ascii="Times New Roman" w:hAnsi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1843" w:type="dxa"/>
          </w:tcPr>
          <w:p w:rsidR="00E476CB" w:rsidRPr="00C444DC" w:rsidRDefault="00E476CB" w:rsidP="00C444D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44DC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</w:tr>
      <w:tr w:rsidR="00E476CB" w:rsidRPr="00C444DC" w:rsidTr="00E476CB">
        <w:trPr>
          <w:trHeight w:val="381"/>
        </w:trPr>
        <w:tc>
          <w:tcPr>
            <w:tcW w:w="851" w:type="dxa"/>
          </w:tcPr>
          <w:p w:rsidR="00E476CB" w:rsidRPr="00C444DC" w:rsidRDefault="00E476CB" w:rsidP="00C444D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>1,2.</w:t>
            </w:r>
          </w:p>
        </w:tc>
        <w:tc>
          <w:tcPr>
            <w:tcW w:w="11623" w:type="dxa"/>
          </w:tcPr>
          <w:p w:rsidR="00E476CB" w:rsidRPr="00C444DC" w:rsidRDefault="00E476CB" w:rsidP="00C444D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>Вводное занятие.</w:t>
            </w:r>
          </w:p>
          <w:p w:rsidR="00E476CB" w:rsidRPr="00C444DC" w:rsidRDefault="00E476CB" w:rsidP="00C444DC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C444DC">
              <w:rPr>
                <w:rFonts w:ascii="Times New Roman" w:hAnsi="Times New Roman" w:cs="Times New Roman"/>
                <w:sz w:val="24"/>
                <w:szCs w:val="24"/>
              </w:rPr>
              <w:t xml:space="preserve">Любимые и знакомые песни. Пение песен. Разучивание  </w:t>
            </w:r>
            <w:proofErr w:type="spellStart"/>
            <w:r w:rsidRPr="00C444DC">
              <w:rPr>
                <w:rFonts w:ascii="Times New Roman" w:hAnsi="Times New Roman" w:cs="Times New Roman"/>
                <w:sz w:val="24"/>
                <w:szCs w:val="24"/>
              </w:rPr>
              <w:t>попевки</w:t>
            </w:r>
            <w:proofErr w:type="spellEnd"/>
            <w:r w:rsidRPr="00C444DC">
              <w:rPr>
                <w:rFonts w:ascii="Times New Roman" w:hAnsi="Times New Roman" w:cs="Times New Roman"/>
                <w:sz w:val="24"/>
                <w:szCs w:val="24"/>
              </w:rPr>
              <w:t xml:space="preserve">  «Кап-кап».</w:t>
            </w:r>
          </w:p>
        </w:tc>
        <w:tc>
          <w:tcPr>
            <w:tcW w:w="1843" w:type="dxa"/>
          </w:tcPr>
          <w:p w:rsidR="00E476CB" w:rsidRPr="00C444DC" w:rsidRDefault="00E476CB" w:rsidP="00C444D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476CB" w:rsidRPr="00C444DC" w:rsidTr="00E476CB">
        <w:tc>
          <w:tcPr>
            <w:tcW w:w="851" w:type="dxa"/>
          </w:tcPr>
          <w:p w:rsidR="00E476CB" w:rsidRPr="00C444DC" w:rsidRDefault="00E476CB" w:rsidP="00C444D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1623" w:type="dxa"/>
          </w:tcPr>
          <w:p w:rsidR="00E476CB" w:rsidRPr="00C444DC" w:rsidRDefault="00E476CB" w:rsidP="00C444D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 xml:space="preserve">Разучивание «Песня о школе». Музыка М. Иорданского, слова В. </w:t>
            </w:r>
            <w:proofErr w:type="spellStart"/>
            <w:r w:rsidRPr="00C444DC">
              <w:rPr>
                <w:rFonts w:ascii="Times New Roman" w:hAnsi="Times New Roman"/>
                <w:sz w:val="24"/>
                <w:szCs w:val="24"/>
              </w:rPr>
              <w:t>Семернина</w:t>
            </w:r>
            <w:proofErr w:type="spellEnd"/>
            <w:r w:rsidRPr="00C444D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E476CB" w:rsidRPr="00C444DC" w:rsidRDefault="00E476CB" w:rsidP="00C444D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476CB" w:rsidRPr="00C444DC" w:rsidTr="00E476CB">
        <w:tc>
          <w:tcPr>
            <w:tcW w:w="851" w:type="dxa"/>
          </w:tcPr>
          <w:p w:rsidR="00E476CB" w:rsidRPr="00C444DC" w:rsidRDefault="00E476CB" w:rsidP="00C444D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 xml:space="preserve">    4.</w:t>
            </w:r>
          </w:p>
        </w:tc>
        <w:tc>
          <w:tcPr>
            <w:tcW w:w="11623" w:type="dxa"/>
          </w:tcPr>
          <w:p w:rsidR="00E476CB" w:rsidRPr="00C444DC" w:rsidRDefault="00E476CB" w:rsidP="00C444D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 xml:space="preserve">Пение «Песня о школе». Музыка М. Иорданского, слова  В. </w:t>
            </w:r>
            <w:proofErr w:type="spellStart"/>
            <w:r w:rsidRPr="00C444DC">
              <w:rPr>
                <w:rFonts w:ascii="Times New Roman" w:hAnsi="Times New Roman"/>
                <w:sz w:val="24"/>
                <w:szCs w:val="24"/>
              </w:rPr>
              <w:t>Семернина</w:t>
            </w:r>
            <w:proofErr w:type="spellEnd"/>
            <w:r w:rsidRPr="00C444D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E476CB" w:rsidRPr="00C444DC" w:rsidRDefault="00E476CB" w:rsidP="00C444D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476CB" w:rsidRPr="00C444DC" w:rsidTr="00E476CB">
        <w:tc>
          <w:tcPr>
            <w:tcW w:w="851" w:type="dxa"/>
          </w:tcPr>
          <w:p w:rsidR="00E476CB" w:rsidRPr="00C444DC" w:rsidRDefault="00E476CB" w:rsidP="00C444D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1623" w:type="dxa"/>
          </w:tcPr>
          <w:p w:rsidR="00E476CB" w:rsidRPr="00C444DC" w:rsidRDefault="00E476CB" w:rsidP="00C444D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Слушание </w:t>
            </w:r>
            <w:r w:rsidRPr="00C444DC">
              <w:rPr>
                <w:rFonts w:ascii="Times New Roman" w:hAnsi="Times New Roman"/>
                <w:sz w:val="24"/>
                <w:szCs w:val="24"/>
              </w:rPr>
              <w:t>музыкального произведения  «Клоуны-</w:t>
            </w:r>
          </w:p>
          <w:p w:rsidR="00E476CB" w:rsidRPr="00C444DC" w:rsidRDefault="00E476CB" w:rsidP="00C444D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 xml:space="preserve">Д. </w:t>
            </w:r>
            <w:proofErr w:type="spellStart"/>
            <w:r w:rsidRPr="00C444DC">
              <w:rPr>
                <w:rFonts w:ascii="Times New Roman" w:hAnsi="Times New Roman"/>
                <w:sz w:val="24"/>
                <w:szCs w:val="24"/>
              </w:rPr>
              <w:t>Кабалевского</w:t>
            </w:r>
            <w:proofErr w:type="spellEnd"/>
            <w:r w:rsidRPr="00C444D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E476CB" w:rsidRPr="00C444DC" w:rsidRDefault="00E476CB" w:rsidP="00C444D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76CB" w:rsidRPr="00C444DC" w:rsidTr="00E476CB">
        <w:tc>
          <w:tcPr>
            <w:tcW w:w="851" w:type="dxa"/>
          </w:tcPr>
          <w:p w:rsidR="00E476CB" w:rsidRPr="00C444DC" w:rsidRDefault="00E476CB" w:rsidP="00C444D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1623" w:type="dxa"/>
          </w:tcPr>
          <w:p w:rsidR="00E476CB" w:rsidRPr="00C444DC" w:rsidRDefault="00E476CB" w:rsidP="00C444D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 xml:space="preserve">Разучивание   «Осенняя песня». Музыка Д. Васильева - </w:t>
            </w:r>
            <w:proofErr w:type="spellStart"/>
            <w:r w:rsidRPr="00C444DC">
              <w:rPr>
                <w:rFonts w:ascii="Times New Roman" w:hAnsi="Times New Roman"/>
                <w:sz w:val="24"/>
                <w:szCs w:val="24"/>
              </w:rPr>
              <w:t>Буглая</w:t>
            </w:r>
            <w:proofErr w:type="spellEnd"/>
            <w:r w:rsidRPr="00C444DC">
              <w:rPr>
                <w:rFonts w:ascii="Times New Roman" w:hAnsi="Times New Roman"/>
                <w:sz w:val="24"/>
                <w:szCs w:val="24"/>
              </w:rPr>
              <w:t>, слова  А. Плещеева.</w:t>
            </w:r>
          </w:p>
        </w:tc>
        <w:tc>
          <w:tcPr>
            <w:tcW w:w="1843" w:type="dxa"/>
          </w:tcPr>
          <w:p w:rsidR="00E476CB" w:rsidRPr="00C444DC" w:rsidRDefault="00E476CB" w:rsidP="00C444D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476CB" w:rsidRPr="00C444DC" w:rsidTr="00E476CB">
        <w:tc>
          <w:tcPr>
            <w:tcW w:w="851" w:type="dxa"/>
          </w:tcPr>
          <w:p w:rsidR="00E476CB" w:rsidRPr="00C444DC" w:rsidRDefault="00E476CB" w:rsidP="00C444D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11623" w:type="dxa"/>
          </w:tcPr>
          <w:p w:rsidR="00E476CB" w:rsidRPr="00C444DC" w:rsidRDefault="00E476CB" w:rsidP="00C444D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 xml:space="preserve">Пение   «Осенняя песня». Музыка Д. Васильева - </w:t>
            </w:r>
            <w:proofErr w:type="spellStart"/>
            <w:r w:rsidRPr="00C444DC">
              <w:rPr>
                <w:rFonts w:ascii="Times New Roman" w:hAnsi="Times New Roman"/>
                <w:sz w:val="24"/>
                <w:szCs w:val="24"/>
              </w:rPr>
              <w:t>Буглая</w:t>
            </w:r>
            <w:proofErr w:type="spellEnd"/>
            <w:r w:rsidRPr="00C444DC">
              <w:rPr>
                <w:rFonts w:ascii="Times New Roman" w:hAnsi="Times New Roman"/>
                <w:sz w:val="24"/>
                <w:szCs w:val="24"/>
              </w:rPr>
              <w:t>, слова  А. Плещеева.</w:t>
            </w:r>
          </w:p>
        </w:tc>
        <w:tc>
          <w:tcPr>
            <w:tcW w:w="1843" w:type="dxa"/>
          </w:tcPr>
          <w:p w:rsidR="00E476CB" w:rsidRPr="00C444DC" w:rsidRDefault="00E476CB" w:rsidP="00C444D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476CB" w:rsidRPr="00C444DC" w:rsidTr="00E476CB">
        <w:tc>
          <w:tcPr>
            <w:tcW w:w="851" w:type="dxa"/>
          </w:tcPr>
          <w:p w:rsidR="00E476CB" w:rsidRPr="00C444DC" w:rsidRDefault="00E476CB" w:rsidP="00C444D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11623" w:type="dxa"/>
          </w:tcPr>
          <w:p w:rsidR="00E476CB" w:rsidRPr="00C444DC" w:rsidRDefault="00E476CB" w:rsidP="00C444D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>Разучивание  песни «Урожайная». Музыка А. Филиппенко,  слова Т. Волгиной.</w:t>
            </w:r>
          </w:p>
        </w:tc>
        <w:tc>
          <w:tcPr>
            <w:tcW w:w="1843" w:type="dxa"/>
          </w:tcPr>
          <w:p w:rsidR="00E476CB" w:rsidRPr="00C444DC" w:rsidRDefault="00E476CB" w:rsidP="00C444D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476CB" w:rsidRPr="00C444DC" w:rsidTr="00E476CB">
        <w:tc>
          <w:tcPr>
            <w:tcW w:w="851" w:type="dxa"/>
          </w:tcPr>
          <w:p w:rsidR="00E476CB" w:rsidRPr="00C444DC" w:rsidRDefault="00E476CB" w:rsidP="00C444D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11623" w:type="dxa"/>
          </w:tcPr>
          <w:p w:rsidR="00E476CB" w:rsidRPr="00C444DC" w:rsidRDefault="00E476CB" w:rsidP="00C444D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>Пение песни «Урожайная». Музыка  А. Филиппенко,  слова  Т. Волгиной.</w:t>
            </w:r>
          </w:p>
        </w:tc>
        <w:tc>
          <w:tcPr>
            <w:tcW w:w="1843" w:type="dxa"/>
          </w:tcPr>
          <w:p w:rsidR="00E476CB" w:rsidRPr="00C444DC" w:rsidRDefault="00E476CB" w:rsidP="00C444D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476CB" w:rsidRPr="00C444DC" w:rsidTr="00E476CB">
        <w:tc>
          <w:tcPr>
            <w:tcW w:w="851" w:type="dxa"/>
          </w:tcPr>
          <w:p w:rsidR="00E476CB" w:rsidRPr="00C444DC" w:rsidRDefault="00E476CB" w:rsidP="00C444D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11623" w:type="dxa"/>
          </w:tcPr>
          <w:p w:rsidR="00E476CB" w:rsidRPr="00C444DC" w:rsidRDefault="00E476CB" w:rsidP="00C444D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 xml:space="preserve">Разучивание  русской  народной  песни  «Гости». </w:t>
            </w:r>
            <w:proofErr w:type="spellStart"/>
            <w:r w:rsidRPr="00C444DC">
              <w:rPr>
                <w:rFonts w:ascii="Times New Roman" w:hAnsi="Times New Roman"/>
                <w:sz w:val="24"/>
                <w:szCs w:val="24"/>
              </w:rPr>
              <w:t>Попевка</w:t>
            </w:r>
            <w:proofErr w:type="spellEnd"/>
            <w:r w:rsidRPr="00C444DC">
              <w:rPr>
                <w:rFonts w:ascii="Times New Roman" w:hAnsi="Times New Roman"/>
                <w:sz w:val="24"/>
                <w:szCs w:val="24"/>
              </w:rPr>
              <w:t xml:space="preserve"> «Звонко-звонко-звонко».</w:t>
            </w:r>
          </w:p>
        </w:tc>
        <w:tc>
          <w:tcPr>
            <w:tcW w:w="1843" w:type="dxa"/>
          </w:tcPr>
          <w:p w:rsidR="00E476CB" w:rsidRPr="00C444DC" w:rsidRDefault="00E476CB" w:rsidP="00C444D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476CB" w:rsidRPr="00C444DC" w:rsidTr="00E476CB">
        <w:tc>
          <w:tcPr>
            <w:tcW w:w="851" w:type="dxa"/>
          </w:tcPr>
          <w:p w:rsidR="00E476CB" w:rsidRPr="00C444DC" w:rsidRDefault="00E476CB" w:rsidP="00C444D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11623" w:type="dxa"/>
          </w:tcPr>
          <w:p w:rsidR="00E476CB" w:rsidRPr="00C444DC" w:rsidRDefault="00E476CB" w:rsidP="00C444D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 xml:space="preserve">Пение  русской народной песни  «Гости».  </w:t>
            </w:r>
            <w:proofErr w:type="spellStart"/>
            <w:r w:rsidRPr="00C444DC">
              <w:rPr>
                <w:rFonts w:ascii="Times New Roman" w:hAnsi="Times New Roman"/>
                <w:sz w:val="24"/>
                <w:szCs w:val="24"/>
              </w:rPr>
              <w:t>Попевка</w:t>
            </w:r>
            <w:proofErr w:type="spellEnd"/>
            <w:r w:rsidRPr="00C444DC">
              <w:rPr>
                <w:rFonts w:ascii="Times New Roman" w:hAnsi="Times New Roman"/>
                <w:sz w:val="24"/>
                <w:szCs w:val="24"/>
              </w:rPr>
              <w:t xml:space="preserve"> «Звонко-звонко-звонко».</w:t>
            </w:r>
          </w:p>
        </w:tc>
        <w:tc>
          <w:tcPr>
            <w:tcW w:w="1843" w:type="dxa"/>
          </w:tcPr>
          <w:p w:rsidR="00E476CB" w:rsidRPr="00C444DC" w:rsidRDefault="00E476CB" w:rsidP="00C444D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476CB" w:rsidRPr="00C444DC" w:rsidTr="00E476CB">
        <w:tc>
          <w:tcPr>
            <w:tcW w:w="851" w:type="dxa"/>
          </w:tcPr>
          <w:p w:rsidR="00E476CB" w:rsidRPr="00C444DC" w:rsidRDefault="00E476CB" w:rsidP="00C444D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11623" w:type="dxa"/>
          </w:tcPr>
          <w:p w:rsidR="00E476CB" w:rsidRPr="00C444DC" w:rsidRDefault="00E476CB" w:rsidP="00C444D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>Слушание  музыкального произведения  « Полька» М.Глинка.</w:t>
            </w:r>
          </w:p>
        </w:tc>
        <w:tc>
          <w:tcPr>
            <w:tcW w:w="1843" w:type="dxa"/>
          </w:tcPr>
          <w:p w:rsidR="00E476CB" w:rsidRPr="00C444DC" w:rsidRDefault="00E476CB" w:rsidP="00C444D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476CB" w:rsidRPr="00C444DC" w:rsidTr="00E476CB">
        <w:tc>
          <w:tcPr>
            <w:tcW w:w="851" w:type="dxa"/>
          </w:tcPr>
          <w:p w:rsidR="00E476CB" w:rsidRPr="00C444DC" w:rsidRDefault="00E476CB" w:rsidP="00C444D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11623" w:type="dxa"/>
          </w:tcPr>
          <w:p w:rsidR="00E476CB" w:rsidRPr="00C444DC" w:rsidRDefault="00E476CB" w:rsidP="00C444D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>Разучивание песни «Что нам осень принесет?». Музыка В. Левиной, слова Л. Некрасовой.</w:t>
            </w:r>
          </w:p>
        </w:tc>
        <w:tc>
          <w:tcPr>
            <w:tcW w:w="1843" w:type="dxa"/>
          </w:tcPr>
          <w:p w:rsidR="00E476CB" w:rsidRPr="00C444DC" w:rsidRDefault="00E476CB" w:rsidP="00C444D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476CB" w:rsidRPr="00C444DC" w:rsidTr="00E476CB">
        <w:tc>
          <w:tcPr>
            <w:tcW w:w="851" w:type="dxa"/>
          </w:tcPr>
          <w:p w:rsidR="00E476CB" w:rsidRPr="00C444DC" w:rsidRDefault="00E476CB" w:rsidP="00C444D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11623" w:type="dxa"/>
          </w:tcPr>
          <w:p w:rsidR="00E476CB" w:rsidRPr="00C444DC" w:rsidRDefault="00E476CB" w:rsidP="00C444D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>Пение песни «Что нам осень принесет?». Музыка В. Левиной, слова Л. Некрасовой.</w:t>
            </w:r>
          </w:p>
        </w:tc>
        <w:tc>
          <w:tcPr>
            <w:tcW w:w="1843" w:type="dxa"/>
          </w:tcPr>
          <w:p w:rsidR="00E476CB" w:rsidRPr="00C444DC" w:rsidRDefault="00E476CB" w:rsidP="00C444D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476CB" w:rsidRPr="00C444DC" w:rsidTr="00E476CB">
        <w:tc>
          <w:tcPr>
            <w:tcW w:w="851" w:type="dxa"/>
          </w:tcPr>
          <w:p w:rsidR="00E476CB" w:rsidRPr="00C444DC" w:rsidRDefault="00E476CB" w:rsidP="00C444D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>15,16.</w:t>
            </w:r>
          </w:p>
        </w:tc>
        <w:tc>
          <w:tcPr>
            <w:tcW w:w="11623" w:type="dxa"/>
          </w:tcPr>
          <w:p w:rsidR="00E476CB" w:rsidRPr="00C444DC" w:rsidRDefault="00E476CB" w:rsidP="00C444D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>Пение изученных песен.</w:t>
            </w:r>
          </w:p>
        </w:tc>
        <w:tc>
          <w:tcPr>
            <w:tcW w:w="1843" w:type="dxa"/>
          </w:tcPr>
          <w:p w:rsidR="00E476CB" w:rsidRPr="00C444DC" w:rsidRDefault="00E476CB" w:rsidP="00C444D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476CB" w:rsidRPr="00C444DC" w:rsidTr="00E476CB">
        <w:tc>
          <w:tcPr>
            <w:tcW w:w="851" w:type="dxa"/>
          </w:tcPr>
          <w:p w:rsidR="00E476CB" w:rsidRPr="00C444DC" w:rsidRDefault="00E476CB" w:rsidP="00C444D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44DC">
              <w:rPr>
                <w:rFonts w:ascii="Times New Roman" w:hAnsi="Times New Roman"/>
                <w:b/>
                <w:sz w:val="24"/>
                <w:szCs w:val="24"/>
              </w:rPr>
              <w:t>17-32</w:t>
            </w:r>
          </w:p>
        </w:tc>
        <w:tc>
          <w:tcPr>
            <w:tcW w:w="11623" w:type="dxa"/>
          </w:tcPr>
          <w:p w:rsidR="00E476CB" w:rsidRPr="00C444DC" w:rsidRDefault="00E476CB" w:rsidP="00E476C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C444D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 w:rsidRPr="00C444DC">
              <w:rPr>
                <w:rFonts w:ascii="Times New Roman" w:hAnsi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1843" w:type="dxa"/>
          </w:tcPr>
          <w:p w:rsidR="00E476CB" w:rsidRPr="00C444DC" w:rsidRDefault="00E476CB" w:rsidP="00C444D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44DC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</w:tr>
      <w:tr w:rsidR="00E476CB" w:rsidRPr="00C444DC" w:rsidTr="00E476CB">
        <w:tc>
          <w:tcPr>
            <w:tcW w:w="851" w:type="dxa"/>
          </w:tcPr>
          <w:p w:rsidR="00E476CB" w:rsidRPr="00C444DC" w:rsidRDefault="00E476CB" w:rsidP="00C444D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lastRenderedPageBreak/>
              <w:t>17.</w:t>
            </w:r>
          </w:p>
        </w:tc>
        <w:tc>
          <w:tcPr>
            <w:tcW w:w="11623" w:type="dxa"/>
          </w:tcPr>
          <w:p w:rsidR="00E476CB" w:rsidRPr="00C444DC" w:rsidRDefault="00E476CB" w:rsidP="00C444D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>Повторение изученных песен.</w:t>
            </w:r>
          </w:p>
        </w:tc>
        <w:tc>
          <w:tcPr>
            <w:tcW w:w="1843" w:type="dxa"/>
          </w:tcPr>
          <w:p w:rsidR="00E476CB" w:rsidRPr="00C444DC" w:rsidRDefault="00E476CB" w:rsidP="00C444D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476CB" w:rsidRPr="00C444DC" w:rsidTr="00E476CB">
        <w:tc>
          <w:tcPr>
            <w:tcW w:w="851" w:type="dxa"/>
          </w:tcPr>
          <w:p w:rsidR="00E476CB" w:rsidRPr="00C444DC" w:rsidRDefault="00E476CB" w:rsidP="00C444D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11623" w:type="dxa"/>
          </w:tcPr>
          <w:p w:rsidR="00E476CB" w:rsidRPr="00C444DC" w:rsidRDefault="00E476CB" w:rsidP="00C444D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 xml:space="preserve">Разучивание песни «Зима». Музыка М. </w:t>
            </w:r>
            <w:proofErr w:type="spellStart"/>
            <w:r w:rsidRPr="00C444DC">
              <w:rPr>
                <w:rFonts w:ascii="Times New Roman" w:hAnsi="Times New Roman"/>
                <w:sz w:val="24"/>
                <w:szCs w:val="24"/>
              </w:rPr>
              <w:t>Красевой</w:t>
            </w:r>
            <w:proofErr w:type="spellEnd"/>
            <w:r w:rsidRPr="00C444DC">
              <w:rPr>
                <w:rFonts w:ascii="Times New Roman" w:hAnsi="Times New Roman"/>
                <w:sz w:val="24"/>
                <w:szCs w:val="24"/>
              </w:rPr>
              <w:t>, слова З. Александровой.</w:t>
            </w:r>
            <w:r w:rsidRPr="00C444DC">
              <w:rPr>
                <w:rFonts w:ascii="Times New Roman" w:hAnsi="Times New Roman"/>
                <w:sz w:val="24"/>
                <w:szCs w:val="24"/>
              </w:rPr>
              <w:br/>
              <w:t>Пение песни «Зима».</w:t>
            </w:r>
          </w:p>
        </w:tc>
        <w:tc>
          <w:tcPr>
            <w:tcW w:w="1843" w:type="dxa"/>
          </w:tcPr>
          <w:p w:rsidR="00E476CB" w:rsidRPr="00C444DC" w:rsidRDefault="00E476CB" w:rsidP="00C444D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476CB" w:rsidRPr="00C444DC" w:rsidTr="00E476CB">
        <w:tc>
          <w:tcPr>
            <w:tcW w:w="851" w:type="dxa"/>
          </w:tcPr>
          <w:p w:rsidR="00E476CB" w:rsidRPr="00C444DC" w:rsidRDefault="00E476CB" w:rsidP="00C444D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11623" w:type="dxa"/>
          </w:tcPr>
          <w:p w:rsidR="00E476CB" w:rsidRPr="00C444DC" w:rsidRDefault="00E476CB" w:rsidP="00C444D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 xml:space="preserve">Пение песни «Зима». Музыка М. </w:t>
            </w:r>
            <w:proofErr w:type="spellStart"/>
            <w:r w:rsidRPr="00C444DC">
              <w:rPr>
                <w:rFonts w:ascii="Times New Roman" w:hAnsi="Times New Roman"/>
                <w:sz w:val="24"/>
                <w:szCs w:val="24"/>
              </w:rPr>
              <w:t>Красевой</w:t>
            </w:r>
            <w:proofErr w:type="spellEnd"/>
            <w:r w:rsidRPr="00C444DC">
              <w:rPr>
                <w:rFonts w:ascii="Times New Roman" w:hAnsi="Times New Roman"/>
                <w:sz w:val="24"/>
                <w:szCs w:val="24"/>
              </w:rPr>
              <w:t>, слова З. Александровой.</w:t>
            </w:r>
          </w:p>
        </w:tc>
        <w:tc>
          <w:tcPr>
            <w:tcW w:w="1843" w:type="dxa"/>
          </w:tcPr>
          <w:p w:rsidR="00E476CB" w:rsidRPr="00C444DC" w:rsidRDefault="00E476CB" w:rsidP="00C444D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476CB" w:rsidRPr="00C444DC" w:rsidTr="00E476CB">
        <w:tc>
          <w:tcPr>
            <w:tcW w:w="851" w:type="dxa"/>
          </w:tcPr>
          <w:p w:rsidR="00E476CB" w:rsidRPr="00C444DC" w:rsidRDefault="00E476CB" w:rsidP="00C444D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11623" w:type="dxa"/>
          </w:tcPr>
          <w:p w:rsidR="00E476CB" w:rsidRPr="00C444DC" w:rsidRDefault="00E476CB" w:rsidP="00C444D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 xml:space="preserve">Разучивание песни «Ёлочка». Музыка М. </w:t>
            </w:r>
            <w:proofErr w:type="spellStart"/>
            <w:r w:rsidRPr="00C444DC">
              <w:rPr>
                <w:rFonts w:ascii="Times New Roman" w:hAnsi="Times New Roman"/>
                <w:sz w:val="24"/>
                <w:szCs w:val="24"/>
              </w:rPr>
              <w:t>Красевой</w:t>
            </w:r>
            <w:proofErr w:type="spellEnd"/>
            <w:r w:rsidRPr="00C444DC">
              <w:rPr>
                <w:rFonts w:ascii="Times New Roman" w:hAnsi="Times New Roman"/>
                <w:sz w:val="24"/>
                <w:szCs w:val="24"/>
              </w:rPr>
              <w:t>, слова  Я. Френкеля.</w:t>
            </w:r>
          </w:p>
        </w:tc>
        <w:tc>
          <w:tcPr>
            <w:tcW w:w="1843" w:type="dxa"/>
          </w:tcPr>
          <w:p w:rsidR="00E476CB" w:rsidRPr="00C444DC" w:rsidRDefault="00E476CB" w:rsidP="00C444D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476CB" w:rsidRPr="00C444DC" w:rsidTr="00E476CB">
        <w:tc>
          <w:tcPr>
            <w:tcW w:w="851" w:type="dxa"/>
          </w:tcPr>
          <w:p w:rsidR="00E476CB" w:rsidRPr="00C444DC" w:rsidRDefault="00E476CB" w:rsidP="00C444D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11623" w:type="dxa"/>
          </w:tcPr>
          <w:p w:rsidR="00E476CB" w:rsidRPr="00C444DC" w:rsidRDefault="00E476CB" w:rsidP="00C444D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 xml:space="preserve">Пение  песни «Елочка».  Музыка М. </w:t>
            </w:r>
            <w:proofErr w:type="spellStart"/>
            <w:r w:rsidRPr="00C444DC">
              <w:rPr>
                <w:rFonts w:ascii="Times New Roman" w:hAnsi="Times New Roman"/>
                <w:sz w:val="24"/>
                <w:szCs w:val="24"/>
              </w:rPr>
              <w:t>Красевой</w:t>
            </w:r>
            <w:proofErr w:type="spellEnd"/>
            <w:r w:rsidRPr="00C444DC">
              <w:rPr>
                <w:rFonts w:ascii="Times New Roman" w:hAnsi="Times New Roman"/>
                <w:sz w:val="24"/>
                <w:szCs w:val="24"/>
              </w:rPr>
              <w:t>, слова  Я. Френкеля.</w:t>
            </w:r>
          </w:p>
        </w:tc>
        <w:tc>
          <w:tcPr>
            <w:tcW w:w="1843" w:type="dxa"/>
          </w:tcPr>
          <w:p w:rsidR="00E476CB" w:rsidRPr="00C444DC" w:rsidRDefault="00E476CB" w:rsidP="00C444D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476CB" w:rsidRPr="00C444DC" w:rsidTr="00E476CB">
        <w:trPr>
          <w:trHeight w:val="1119"/>
        </w:trPr>
        <w:tc>
          <w:tcPr>
            <w:tcW w:w="851" w:type="dxa"/>
          </w:tcPr>
          <w:p w:rsidR="00E476CB" w:rsidRPr="00C444DC" w:rsidRDefault="00E476CB" w:rsidP="00C444D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11623" w:type="dxa"/>
          </w:tcPr>
          <w:p w:rsidR="00E476CB" w:rsidRPr="00C444DC" w:rsidRDefault="00E476CB" w:rsidP="00C444D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>Прослушивание  композиции  Ф. Мендельсона: «Свадебный марш».</w:t>
            </w:r>
          </w:p>
        </w:tc>
        <w:tc>
          <w:tcPr>
            <w:tcW w:w="1843" w:type="dxa"/>
          </w:tcPr>
          <w:p w:rsidR="00E476CB" w:rsidRPr="00C444DC" w:rsidRDefault="00E476CB" w:rsidP="00C444D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476CB" w:rsidRPr="00C444DC" w:rsidTr="00E476CB">
        <w:tc>
          <w:tcPr>
            <w:tcW w:w="851" w:type="dxa"/>
          </w:tcPr>
          <w:p w:rsidR="00E476CB" w:rsidRPr="00C444DC" w:rsidRDefault="00E476CB" w:rsidP="00C444D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>23,24</w:t>
            </w:r>
          </w:p>
        </w:tc>
        <w:tc>
          <w:tcPr>
            <w:tcW w:w="11623" w:type="dxa"/>
          </w:tcPr>
          <w:p w:rsidR="00E476CB" w:rsidRPr="00C444DC" w:rsidRDefault="00E476CB" w:rsidP="00C444D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 xml:space="preserve">Разучивание   песни «Голубые санки». Музыка  Н. Иорданского, слова М. </w:t>
            </w:r>
            <w:proofErr w:type="spellStart"/>
            <w:r w:rsidRPr="00C444DC">
              <w:rPr>
                <w:rFonts w:ascii="Times New Roman" w:hAnsi="Times New Roman"/>
                <w:sz w:val="24"/>
                <w:szCs w:val="24"/>
              </w:rPr>
              <w:t>Клоновой</w:t>
            </w:r>
            <w:proofErr w:type="spellEnd"/>
            <w:r w:rsidRPr="00C444D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E476CB" w:rsidRPr="00C444DC" w:rsidRDefault="00E476CB" w:rsidP="00C444D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476CB" w:rsidRPr="00C444DC" w:rsidTr="00E476CB">
        <w:tc>
          <w:tcPr>
            <w:tcW w:w="851" w:type="dxa"/>
          </w:tcPr>
          <w:p w:rsidR="00E476CB" w:rsidRPr="00C444DC" w:rsidRDefault="00E476CB" w:rsidP="00C444D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>25,26.</w:t>
            </w:r>
          </w:p>
        </w:tc>
        <w:tc>
          <w:tcPr>
            <w:tcW w:w="11623" w:type="dxa"/>
          </w:tcPr>
          <w:p w:rsidR="00E476CB" w:rsidRPr="00C444DC" w:rsidRDefault="00E476CB" w:rsidP="00C444D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 xml:space="preserve">Пение    песни «Голубые санки». Музыка  Н. Иорданского, слова М. </w:t>
            </w:r>
            <w:proofErr w:type="spellStart"/>
            <w:r w:rsidRPr="00C444DC">
              <w:rPr>
                <w:rFonts w:ascii="Times New Roman" w:hAnsi="Times New Roman"/>
                <w:sz w:val="24"/>
                <w:szCs w:val="24"/>
              </w:rPr>
              <w:t>Клоновой</w:t>
            </w:r>
            <w:proofErr w:type="spellEnd"/>
            <w:r w:rsidRPr="00C444D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E476CB" w:rsidRPr="00C444DC" w:rsidRDefault="00E476CB" w:rsidP="00C444D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476CB" w:rsidRPr="00C444DC" w:rsidTr="00E476CB">
        <w:tc>
          <w:tcPr>
            <w:tcW w:w="851" w:type="dxa"/>
          </w:tcPr>
          <w:p w:rsidR="00E476CB" w:rsidRPr="00C444DC" w:rsidRDefault="00E476CB" w:rsidP="00C444D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>27,28.</w:t>
            </w:r>
          </w:p>
        </w:tc>
        <w:tc>
          <w:tcPr>
            <w:tcW w:w="11623" w:type="dxa"/>
          </w:tcPr>
          <w:p w:rsidR="00E476CB" w:rsidRPr="00C444DC" w:rsidRDefault="00E476CB" w:rsidP="00C444D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 xml:space="preserve">Разучивание песни «Зима пришла». Музыка  Н. </w:t>
            </w:r>
            <w:proofErr w:type="spellStart"/>
            <w:r w:rsidRPr="00C444DC">
              <w:rPr>
                <w:rFonts w:ascii="Times New Roman" w:hAnsi="Times New Roman"/>
                <w:sz w:val="24"/>
                <w:szCs w:val="24"/>
              </w:rPr>
              <w:t>Метлевой</w:t>
            </w:r>
            <w:proofErr w:type="spellEnd"/>
            <w:r w:rsidRPr="00C444DC">
              <w:rPr>
                <w:rFonts w:ascii="Times New Roman" w:hAnsi="Times New Roman"/>
                <w:sz w:val="24"/>
                <w:szCs w:val="24"/>
              </w:rPr>
              <w:t xml:space="preserve">, слова М. </w:t>
            </w:r>
            <w:proofErr w:type="spellStart"/>
            <w:r w:rsidRPr="00C444DC">
              <w:rPr>
                <w:rFonts w:ascii="Times New Roman" w:hAnsi="Times New Roman"/>
                <w:sz w:val="24"/>
                <w:szCs w:val="24"/>
              </w:rPr>
              <w:t>Клоновой</w:t>
            </w:r>
            <w:proofErr w:type="spellEnd"/>
            <w:r w:rsidRPr="00C444DC">
              <w:rPr>
                <w:rFonts w:ascii="Times New Roman" w:hAnsi="Times New Roman"/>
                <w:sz w:val="24"/>
                <w:szCs w:val="24"/>
              </w:rPr>
              <w:t xml:space="preserve">.  Прослушивание композиции Д. </w:t>
            </w:r>
            <w:proofErr w:type="spellStart"/>
            <w:r w:rsidRPr="00C444DC">
              <w:rPr>
                <w:rFonts w:ascii="Times New Roman" w:hAnsi="Times New Roman"/>
                <w:sz w:val="24"/>
                <w:szCs w:val="24"/>
              </w:rPr>
              <w:t>Кабалевского</w:t>
            </w:r>
            <w:proofErr w:type="spellEnd"/>
            <w:r w:rsidRPr="00C444DC">
              <w:rPr>
                <w:rFonts w:ascii="Times New Roman" w:hAnsi="Times New Roman"/>
                <w:sz w:val="24"/>
                <w:szCs w:val="24"/>
              </w:rPr>
              <w:t>: «Клоуны».</w:t>
            </w:r>
          </w:p>
        </w:tc>
        <w:tc>
          <w:tcPr>
            <w:tcW w:w="1843" w:type="dxa"/>
          </w:tcPr>
          <w:p w:rsidR="00E476CB" w:rsidRPr="00C444DC" w:rsidRDefault="00E476CB" w:rsidP="00C444D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476CB" w:rsidRPr="00C444DC" w:rsidTr="00E476CB">
        <w:tc>
          <w:tcPr>
            <w:tcW w:w="851" w:type="dxa"/>
          </w:tcPr>
          <w:p w:rsidR="00E476CB" w:rsidRPr="00C444DC" w:rsidRDefault="00E476CB" w:rsidP="00C444D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>29,30.</w:t>
            </w:r>
          </w:p>
        </w:tc>
        <w:tc>
          <w:tcPr>
            <w:tcW w:w="11623" w:type="dxa"/>
          </w:tcPr>
          <w:p w:rsidR="00E476CB" w:rsidRPr="00C444DC" w:rsidRDefault="00E476CB" w:rsidP="00C444D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 xml:space="preserve">Пение  песни «Зима пришла». Музыка  Н. </w:t>
            </w:r>
            <w:proofErr w:type="spellStart"/>
            <w:r w:rsidRPr="00C444DC">
              <w:rPr>
                <w:rFonts w:ascii="Times New Roman" w:hAnsi="Times New Roman"/>
                <w:sz w:val="24"/>
                <w:szCs w:val="24"/>
              </w:rPr>
              <w:t>Метлевой</w:t>
            </w:r>
            <w:proofErr w:type="spellEnd"/>
            <w:r w:rsidRPr="00C444DC">
              <w:rPr>
                <w:rFonts w:ascii="Times New Roman" w:hAnsi="Times New Roman"/>
                <w:sz w:val="24"/>
                <w:szCs w:val="24"/>
              </w:rPr>
              <w:t xml:space="preserve">, слова М. </w:t>
            </w:r>
            <w:proofErr w:type="spellStart"/>
            <w:r w:rsidRPr="00C444DC">
              <w:rPr>
                <w:rFonts w:ascii="Times New Roman" w:hAnsi="Times New Roman"/>
                <w:sz w:val="24"/>
                <w:szCs w:val="24"/>
              </w:rPr>
              <w:t>Клоновой</w:t>
            </w:r>
            <w:proofErr w:type="spellEnd"/>
            <w:r w:rsidRPr="00C444D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E476CB" w:rsidRPr="00C444DC" w:rsidRDefault="00E476CB" w:rsidP="00C444D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476CB" w:rsidRPr="00C444DC" w:rsidTr="00E476CB">
        <w:tc>
          <w:tcPr>
            <w:tcW w:w="851" w:type="dxa"/>
          </w:tcPr>
          <w:p w:rsidR="00E476CB" w:rsidRPr="00C444DC" w:rsidRDefault="00E476CB" w:rsidP="00C444D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>31,32.</w:t>
            </w:r>
          </w:p>
        </w:tc>
        <w:tc>
          <w:tcPr>
            <w:tcW w:w="11623" w:type="dxa"/>
          </w:tcPr>
          <w:p w:rsidR="00E476CB" w:rsidRPr="00C444DC" w:rsidRDefault="00E476CB" w:rsidP="00C444D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>Пение  изученных песен.</w:t>
            </w:r>
          </w:p>
        </w:tc>
        <w:tc>
          <w:tcPr>
            <w:tcW w:w="1843" w:type="dxa"/>
          </w:tcPr>
          <w:p w:rsidR="00E476CB" w:rsidRPr="00C444DC" w:rsidRDefault="00E476CB" w:rsidP="00C444D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476CB" w:rsidRPr="00C444DC" w:rsidTr="00E476CB">
        <w:tc>
          <w:tcPr>
            <w:tcW w:w="851" w:type="dxa"/>
          </w:tcPr>
          <w:p w:rsidR="00E476CB" w:rsidRPr="00C444DC" w:rsidRDefault="00E476CB" w:rsidP="00C444D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44DC">
              <w:rPr>
                <w:rFonts w:ascii="Times New Roman" w:hAnsi="Times New Roman"/>
                <w:b/>
                <w:sz w:val="24"/>
                <w:szCs w:val="24"/>
              </w:rPr>
              <w:t>33-50</w:t>
            </w:r>
          </w:p>
        </w:tc>
        <w:tc>
          <w:tcPr>
            <w:tcW w:w="11623" w:type="dxa"/>
          </w:tcPr>
          <w:p w:rsidR="00E476CB" w:rsidRPr="00C444DC" w:rsidRDefault="00E476CB" w:rsidP="00E476C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C444D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  <w:r w:rsidRPr="00C444DC">
              <w:rPr>
                <w:rFonts w:ascii="Times New Roman" w:hAnsi="Times New Roman"/>
                <w:b/>
                <w:sz w:val="24"/>
                <w:szCs w:val="24"/>
              </w:rPr>
              <w:t xml:space="preserve"> четверть</w:t>
            </w:r>
          </w:p>
        </w:tc>
        <w:tc>
          <w:tcPr>
            <w:tcW w:w="1843" w:type="dxa"/>
          </w:tcPr>
          <w:p w:rsidR="00E476CB" w:rsidRPr="00C444DC" w:rsidRDefault="00E476CB" w:rsidP="00C444D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44DC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</w:tr>
      <w:tr w:rsidR="00E476CB" w:rsidRPr="00C444DC" w:rsidTr="00E476CB">
        <w:tc>
          <w:tcPr>
            <w:tcW w:w="851" w:type="dxa"/>
          </w:tcPr>
          <w:p w:rsidR="00E476CB" w:rsidRPr="00C444DC" w:rsidRDefault="00E476CB" w:rsidP="00C444D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11623" w:type="dxa"/>
          </w:tcPr>
          <w:p w:rsidR="00E476CB" w:rsidRPr="00C444DC" w:rsidRDefault="00E476CB" w:rsidP="00563E7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 xml:space="preserve">Повторение 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C444DC">
              <w:rPr>
                <w:rFonts w:ascii="Times New Roman" w:hAnsi="Times New Roman"/>
                <w:sz w:val="24"/>
                <w:szCs w:val="24"/>
              </w:rPr>
              <w:t>зученных песен.</w:t>
            </w:r>
          </w:p>
        </w:tc>
        <w:tc>
          <w:tcPr>
            <w:tcW w:w="1843" w:type="dxa"/>
          </w:tcPr>
          <w:p w:rsidR="00E476CB" w:rsidRPr="00C444DC" w:rsidRDefault="00E476CB" w:rsidP="00C444D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476CB" w:rsidRPr="00C444DC" w:rsidTr="00E476CB">
        <w:tc>
          <w:tcPr>
            <w:tcW w:w="851" w:type="dxa"/>
          </w:tcPr>
          <w:p w:rsidR="00E476CB" w:rsidRPr="00C444DC" w:rsidRDefault="00E476CB" w:rsidP="00C444D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11623" w:type="dxa"/>
          </w:tcPr>
          <w:p w:rsidR="00E476CB" w:rsidRPr="00C444DC" w:rsidRDefault="00E476CB" w:rsidP="00C444D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>Слушание   музыкального  произведения  М. Мусоргского  «Гопак». Из оперы «</w:t>
            </w:r>
            <w:proofErr w:type="spellStart"/>
            <w:r w:rsidRPr="00C444DC">
              <w:rPr>
                <w:rFonts w:ascii="Times New Roman" w:hAnsi="Times New Roman"/>
                <w:sz w:val="24"/>
                <w:szCs w:val="24"/>
              </w:rPr>
              <w:t>Сорочинская</w:t>
            </w:r>
            <w:proofErr w:type="spellEnd"/>
            <w:r w:rsidRPr="00C444DC">
              <w:rPr>
                <w:rFonts w:ascii="Times New Roman" w:hAnsi="Times New Roman"/>
                <w:sz w:val="24"/>
                <w:szCs w:val="24"/>
              </w:rPr>
              <w:t xml:space="preserve"> ярмарка».</w:t>
            </w:r>
          </w:p>
        </w:tc>
        <w:tc>
          <w:tcPr>
            <w:tcW w:w="1843" w:type="dxa"/>
          </w:tcPr>
          <w:p w:rsidR="00E476CB" w:rsidRPr="00C444DC" w:rsidRDefault="00E476CB" w:rsidP="00C444D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476CB" w:rsidRPr="00C444DC" w:rsidTr="00E476CB">
        <w:tc>
          <w:tcPr>
            <w:tcW w:w="851" w:type="dxa"/>
          </w:tcPr>
          <w:p w:rsidR="00E476CB" w:rsidRPr="00C444DC" w:rsidRDefault="00E476CB" w:rsidP="00C444D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>35,36.</w:t>
            </w:r>
          </w:p>
        </w:tc>
        <w:tc>
          <w:tcPr>
            <w:tcW w:w="11623" w:type="dxa"/>
          </w:tcPr>
          <w:p w:rsidR="00E476CB" w:rsidRPr="00C444DC" w:rsidRDefault="00E476CB" w:rsidP="00C444D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>Разучивание песни «Мишка с куклой». Музыка Н. Иорданского, слова  З. Александровой. Прослушивание композиции М. Глинки: «Полька».</w:t>
            </w:r>
          </w:p>
        </w:tc>
        <w:tc>
          <w:tcPr>
            <w:tcW w:w="1843" w:type="dxa"/>
          </w:tcPr>
          <w:p w:rsidR="00E476CB" w:rsidRPr="00C444DC" w:rsidRDefault="00E476CB" w:rsidP="00C444D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476CB" w:rsidRPr="00C444DC" w:rsidTr="00E476CB">
        <w:tc>
          <w:tcPr>
            <w:tcW w:w="851" w:type="dxa"/>
          </w:tcPr>
          <w:p w:rsidR="00E476CB" w:rsidRPr="00C444DC" w:rsidRDefault="00E476CB" w:rsidP="00C444D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11623" w:type="dxa"/>
          </w:tcPr>
          <w:p w:rsidR="00E476CB" w:rsidRPr="00C444DC" w:rsidRDefault="00E476CB" w:rsidP="00C444D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>Пение  песни «Мишка с куклой». Музыка Н. Иорданского, слова  З. Александровой.</w:t>
            </w:r>
          </w:p>
        </w:tc>
        <w:tc>
          <w:tcPr>
            <w:tcW w:w="1843" w:type="dxa"/>
          </w:tcPr>
          <w:p w:rsidR="00E476CB" w:rsidRPr="00C444DC" w:rsidRDefault="00E476CB" w:rsidP="00C444D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476CB" w:rsidRPr="00C444DC" w:rsidTr="00E476CB">
        <w:tc>
          <w:tcPr>
            <w:tcW w:w="851" w:type="dxa"/>
          </w:tcPr>
          <w:p w:rsidR="00E476CB" w:rsidRPr="00C444DC" w:rsidRDefault="00E476CB" w:rsidP="00C444D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11623" w:type="dxa"/>
          </w:tcPr>
          <w:p w:rsidR="00E476CB" w:rsidRPr="00C444DC" w:rsidRDefault="00E476CB" w:rsidP="00C444D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 xml:space="preserve">Разучивание «Песня о пограничнике». Музыка  С. Богославского, слова  О. </w:t>
            </w:r>
            <w:proofErr w:type="spellStart"/>
            <w:r w:rsidRPr="00C444DC">
              <w:rPr>
                <w:rFonts w:ascii="Times New Roman" w:hAnsi="Times New Roman"/>
                <w:sz w:val="24"/>
                <w:szCs w:val="24"/>
              </w:rPr>
              <w:t>Высотской</w:t>
            </w:r>
            <w:proofErr w:type="spellEnd"/>
            <w:r w:rsidRPr="00C444D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E476CB" w:rsidRPr="00C444DC" w:rsidRDefault="00E476CB" w:rsidP="00C444D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476CB" w:rsidRPr="00C444DC" w:rsidTr="00E476CB">
        <w:tc>
          <w:tcPr>
            <w:tcW w:w="851" w:type="dxa"/>
          </w:tcPr>
          <w:p w:rsidR="00E476CB" w:rsidRPr="00C444DC" w:rsidRDefault="00E476CB" w:rsidP="00C444D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>39.</w:t>
            </w:r>
          </w:p>
        </w:tc>
        <w:tc>
          <w:tcPr>
            <w:tcW w:w="11623" w:type="dxa"/>
          </w:tcPr>
          <w:p w:rsidR="00E476CB" w:rsidRPr="00C444DC" w:rsidRDefault="00E476CB" w:rsidP="00C444D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 xml:space="preserve">Пение  «Песня о пограничнике». Музыка  С. Богославского, слова  О. </w:t>
            </w:r>
            <w:proofErr w:type="spellStart"/>
            <w:r w:rsidRPr="00C444DC">
              <w:rPr>
                <w:rFonts w:ascii="Times New Roman" w:hAnsi="Times New Roman"/>
                <w:sz w:val="24"/>
                <w:szCs w:val="24"/>
              </w:rPr>
              <w:t>Высотской</w:t>
            </w:r>
            <w:proofErr w:type="spellEnd"/>
            <w:r w:rsidRPr="00C444D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E476CB" w:rsidRPr="00C444DC" w:rsidRDefault="00E476CB" w:rsidP="00C444D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476CB" w:rsidRPr="00C444DC" w:rsidTr="00E476CB">
        <w:tc>
          <w:tcPr>
            <w:tcW w:w="851" w:type="dxa"/>
          </w:tcPr>
          <w:p w:rsidR="00E476CB" w:rsidRPr="00C444DC" w:rsidRDefault="00E476CB" w:rsidP="00C444D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11623" w:type="dxa"/>
          </w:tcPr>
          <w:p w:rsidR="00E476CB" w:rsidRPr="00C444DC" w:rsidRDefault="00E476CB" w:rsidP="00C444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>Прослушивание   музыкального произведения  « Неприятность эту мы переживем»  Из мультфильма «Лето кота  Леопольда». Музыка Б. Савельева, слова А. Хайта.</w:t>
            </w:r>
          </w:p>
        </w:tc>
        <w:tc>
          <w:tcPr>
            <w:tcW w:w="1843" w:type="dxa"/>
          </w:tcPr>
          <w:p w:rsidR="00E476CB" w:rsidRPr="00C444DC" w:rsidRDefault="00E476CB" w:rsidP="00C444D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476CB" w:rsidRPr="00C444DC" w:rsidTr="00E476CB">
        <w:tc>
          <w:tcPr>
            <w:tcW w:w="851" w:type="dxa"/>
          </w:tcPr>
          <w:p w:rsidR="00E476CB" w:rsidRPr="00C444DC" w:rsidRDefault="00E476CB" w:rsidP="00C444D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>41.</w:t>
            </w:r>
          </w:p>
        </w:tc>
        <w:tc>
          <w:tcPr>
            <w:tcW w:w="11623" w:type="dxa"/>
          </w:tcPr>
          <w:p w:rsidR="00E476CB" w:rsidRPr="00C444DC" w:rsidRDefault="00E476CB" w:rsidP="00C444D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 xml:space="preserve">Разучивание  песни "Маме в день 8 Марта».  Музыка  Е. </w:t>
            </w:r>
            <w:proofErr w:type="spellStart"/>
            <w:r w:rsidRPr="00C444DC">
              <w:rPr>
                <w:rFonts w:ascii="Times New Roman" w:hAnsi="Times New Roman"/>
                <w:sz w:val="24"/>
                <w:szCs w:val="24"/>
              </w:rPr>
              <w:t>Телигеевой</w:t>
            </w:r>
            <w:proofErr w:type="spellEnd"/>
            <w:r w:rsidRPr="00C444DC">
              <w:rPr>
                <w:rFonts w:ascii="Times New Roman" w:hAnsi="Times New Roman"/>
                <w:sz w:val="24"/>
                <w:szCs w:val="24"/>
              </w:rPr>
              <w:t xml:space="preserve">, слова М. </w:t>
            </w:r>
            <w:proofErr w:type="spellStart"/>
            <w:r w:rsidRPr="00C444DC">
              <w:rPr>
                <w:rFonts w:ascii="Times New Roman" w:hAnsi="Times New Roman"/>
                <w:sz w:val="24"/>
                <w:szCs w:val="24"/>
              </w:rPr>
              <w:t>Ивенсен</w:t>
            </w:r>
            <w:proofErr w:type="spellEnd"/>
            <w:r w:rsidRPr="00C444D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E476CB" w:rsidRPr="00C444DC" w:rsidRDefault="00E476CB" w:rsidP="00C444D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476CB" w:rsidRPr="00C444DC" w:rsidTr="00E476CB">
        <w:tc>
          <w:tcPr>
            <w:tcW w:w="851" w:type="dxa"/>
          </w:tcPr>
          <w:p w:rsidR="00E476CB" w:rsidRPr="00C444DC" w:rsidRDefault="00E476CB" w:rsidP="00C444D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>42.</w:t>
            </w:r>
          </w:p>
        </w:tc>
        <w:tc>
          <w:tcPr>
            <w:tcW w:w="11623" w:type="dxa"/>
          </w:tcPr>
          <w:p w:rsidR="00E476CB" w:rsidRPr="00C444DC" w:rsidRDefault="00E476CB" w:rsidP="00C444D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 xml:space="preserve">Пение  песни "Маме в день 8 Марта». Музыка  Е. </w:t>
            </w:r>
            <w:proofErr w:type="spellStart"/>
            <w:r w:rsidRPr="00C444DC">
              <w:rPr>
                <w:rFonts w:ascii="Times New Roman" w:hAnsi="Times New Roman"/>
                <w:sz w:val="24"/>
                <w:szCs w:val="24"/>
              </w:rPr>
              <w:t>Телигеевой</w:t>
            </w:r>
            <w:proofErr w:type="spellEnd"/>
            <w:r w:rsidRPr="00C444DC">
              <w:rPr>
                <w:rFonts w:ascii="Times New Roman" w:hAnsi="Times New Roman"/>
                <w:sz w:val="24"/>
                <w:szCs w:val="24"/>
              </w:rPr>
              <w:t xml:space="preserve">, слова М. </w:t>
            </w:r>
            <w:proofErr w:type="spellStart"/>
            <w:r w:rsidRPr="00C444DC">
              <w:rPr>
                <w:rFonts w:ascii="Times New Roman" w:hAnsi="Times New Roman"/>
                <w:sz w:val="24"/>
                <w:szCs w:val="24"/>
              </w:rPr>
              <w:t>Ивенсен</w:t>
            </w:r>
            <w:proofErr w:type="spellEnd"/>
            <w:r w:rsidRPr="00C444D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E476CB" w:rsidRPr="00C444DC" w:rsidRDefault="00E476CB" w:rsidP="00C444D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476CB" w:rsidRPr="00C444DC" w:rsidTr="00E476CB">
        <w:tc>
          <w:tcPr>
            <w:tcW w:w="851" w:type="dxa"/>
          </w:tcPr>
          <w:p w:rsidR="00E476CB" w:rsidRPr="00C444DC" w:rsidRDefault="00E476CB" w:rsidP="00C444D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>43.</w:t>
            </w:r>
          </w:p>
        </w:tc>
        <w:tc>
          <w:tcPr>
            <w:tcW w:w="11623" w:type="dxa"/>
          </w:tcPr>
          <w:p w:rsidR="00E476CB" w:rsidRPr="00C444DC" w:rsidRDefault="00E476CB" w:rsidP="00C444D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>Разучивание украинской  народной песни «Веселые гуси».  Музыка  и слова народные.</w:t>
            </w:r>
          </w:p>
        </w:tc>
        <w:tc>
          <w:tcPr>
            <w:tcW w:w="1843" w:type="dxa"/>
          </w:tcPr>
          <w:p w:rsidR="00E476CB" w:rsidRPr="00C444DC" w:rsidRDefault="00E476CB" w:rsidP="00C444D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476CB" w:rsidRPr="00C444DC" w:rsidTr="00E476CB">
        <w:tc>
          <w:tcPr>
            <w:tcW w:w="851" w:type="dxa"/>
          </w:tcPr>
          <w:p w:rsidR="00E476CB" w:rsidRPr="00C444DC" w:rsidRDefault="00E476CB" w:rsidP="00C444D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>44.</w:t>
            </w:r>
          </w:p>
        </w:tc>
        <w:tc>
          <w:tcPr>
            <w:tcW w:w="11623" w:type="dxa"/>
          </w:tcPr>
          <w:p w:rsidR="00E476CB" w:rsidRPr="00C444DC" w:rsidRDefault="00E476CB" w:rsidP="00C444D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>Пение  украинской  народной песни «Веселые гуси». Музыка  и слова народные.</w:t>
            </w:r>
          </w:p>
        </w:tc>
        <w:tc>
          <w:tcPr>
            <w:tcW w:w="1843" w:type="dxa"/>
          </w:tcPr>
          <w:p w:rsidR="00E476CB" w:rsidRPr="00C444DC" w:rsidRDefault="00E476CB" w:rsidP="00C444D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476CB" w:rsidRPr="00C444DC" w:rsidTr="00E476CB">
        <w:tc>
          <w:tcPr>
            <w:tcW w:w="851" w:type="dxa"/>
          </w:tcPr>
          <w:p w:rsidR="00E476CB" w:rsidRPr="00C444DC" w:rsidRDefault="00E476CB" w:rsidP="00C444D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lastRenderedPageBreak/>
              <w:t>45.</w:t>
            </w:r>
          </w:p>
        </w:tc>
        <w:tc>
          <w:tcPr>
            <w:tcW w:w="11623" w:type="dxa"/>
          </w:tcPr>
          <w:p w:rsidR="00E476CB" w:rsidRPr="00C444DC" w:rsidRDefault="00E476CB" w:rsidP="00C444D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>Слушание композиции И. Баха: «Шутка». Из сюиты  № 2, 1067</w:t>
            </w:r>
          </w:p>
        </w:tc>
        <w:tc>
          <w:tcPr>
            <w:tcW w:w="1843" w:type="dxa"/>
          </w:tcPr>
          <w:p w:rsidR="00E476CB" w:rsidRPr="00C444DC" w:rsidRDefault="00E476CB" w:rsidP="00C444D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476CB" w:rsidRPr="00C444DC" w:rsidTr="00E476CB">
        <w:tc>
          <w:tcPr>
            <w:tcW w:w="851" w:type="dxa"/>
          </w:tcPr>
          <w:p w:rsidR="00E476CB" w:rsidRPr="00C444DC" w:rsidRDefault="00E476CB" w:rsidP="00C444D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>46.</w:t>
            </w:r>
          </w:p>
        </w:tc>
        <w:tc>
          <w:tcPr>
            <w:tcW w:w="11623" w:type="dxa"/>
          </w:tcPr>
          <w:p w:rsidR="00E476CB" w:rsidRPr="00C444DC" w:rsidRDefault="00E476CB" w:rsidP="00C444D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 xml:space="preserve">Разучивание украинской  песни «Песенка друзей». Музыка  В. </w:t>
            </w:r>
            <w:proofErr w:type="spellStart"/>
            <w:r w:rsidRPr="00C444DC">
              <w:rPr>
                <w:rFonts w:ascii="Times New Roman" w:hAnsi="Times New Roman"/>
                <w:sz w:val="24"/>
                <w:szCs w:val="24"/>
              </w:rPr>
              <w:t>Герчик</w:t>
            </w:r>
            <w:proofErr w:type="spellEnd"/>
            <w:r w:rsidRPr="00C444DC">
              <w:rPr>
                <w:rFonts w:ascii="Times New Roman" w:hAnsi="Times New Roman"/>
                <w:sz w:val="24"/>
                <w:szCs w:val="24"/>
              </w:rPr>
              <w:t>, слова Я. Акимова.</w:t>
            </w:r>
            <w:r w:rsidRPr="00C444DC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C444DC">
              <w:rPr>
                <w:rFonts w:ascii="Times New Roman" w:hAnsi="Times New Roman"/>
                <w:sz w:val="24"/>
                <w:szCs w:val="24"/>
              </w:rPr>
              <w:t>Попевка</w:t>
            </w:r>
            <w:proofErr w:type="spellEnd"/>
            <w:r w:rsidRPr="00C444DC">
              <w:rPr>
                <w:rFonts w:ascii="Times New Roman" w:hAnsi="Times New Roman"/>
                <w:sz w:val="24"/>
                <w:szCs w:val="24"/>
              </w:rPr>
              <w:t xml:space="preserve">  «Звонко-звонко-звонко».</w:t>
            </w:r>
          </w:p>
        </w:tc>
        <w:tc>
          <w:tcPr>
            <w:tcW w:w="1843" w:type="dxa"/>
          </w:tcPr>
          <w:p w:rsidR="00E476CB" w:rsidRPr="00C444DC" w:rsidRDefault="00E476CB" w:rsidP="00C444D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476CB" w:rsidRPr="00C444DC" w:rsidTr="00E476CB">
        <w:tc>
          <w:tcPr>
            <w:tcW w:w="851" w:type="dxa"/>
          </w:tcPr>
          <w:p w:rsidR="00E476CB" w:rsidRPr="00C444DC" w:rsidRDefault="00E476CB" w:rsidP="00C444D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>47.</w:t>
            </w:r>
          </w:p>
        </w:tc>
        <w:tc>
          <w:tcPr>
            <w:tcW w:w="11623" w:type="dxa"/>
          </w:tcPr>
          <w:p w:rsidR="00E476CB" w:rsidRPr="00C444DC" w:rsidRDefault="00E476CB" w:rsidP="00C444D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 xml:space="preserve">Пение  украинской  песни «Песенка друзей». Музыка  В. </w:t>
            </w:r>
            <w:proofErr w:type="spellStart"/>
            <w:r w:rsidRPr="00C444DC">
              <w:rPr>
                <w:rFonts w:ascii="Times New Roman" w:hAnsi="Times New Roman"/>
                <w:sz w:val="24"/>
                <w:szCs w:val="24"/>
              </w:rPr>
              <w:t>Герчик</w:t>
            </w:r>
            <w:proofErr w:type="spellEnd"/>
            <w:r w:rsidRPr="00C444DC">
              <w:rPr>
                <w:rFonts w:ascii="Times New Roman" w:hAnsi="Times New Roman"/>
                <w:sz w:val="24"/>
                <w:szCs w:val="24"/>
              </w:rPr>
              <w:t>, слова  Я. Акимова.</w:t>
            </w:r>
          </w:p>
        </w:tc>
        <w:tc>
          <w:tcPr>
            <w:tcW w:w="1843" w:type="dxa"/>
          </w:tcPr>
          <w:p w:rsidR="00E476CB" w:rsidRPr="00C444DC" w:rsidRDefault="00E476CB" w:rsidP="00C444D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476CB" w:rsidRPr="00C444DC" w:rsidTr="00E476CB">
        <w:tc>
          <w:tcPr>
            <w:tcW w:w="851" w:type="dxa"/>
          </w:tcPr>
          <w:p w:rsidR="00E476CB" w:rsidRPr="00C444DC" w:rsidRDefault="00E476CB" w:rsidP="00C444D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>48.</w:t>
            </w:r>
          </w:p>
        </w:tc>
        <w:tc>
          <w:tcPr>
            <w:tcW w:w="11623" w:type="dxa"/>
          </w:tcPr>
          <w:p w:rsidR="00E476CB" w:rsidRPr="00C444DC" w:rsidRDefault="00E476CB" w:rsidP="00C444DC">
            <w:pPr>
              <w:widowControl w:val="0"/>
              <w:tabs>
                <w:tab w:val="num" w:pos="645"/>
              </w:tabs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>Слушание  музыкального произведения «Если добрый ты». Из мультфильма «День рождения кота Леопольда». Музыка Б. Савельева, слова А. Хайта.</w:t>
            </w:r>
          </w:p>
          <w:p w:rsidR="00E476CB" w:rsidRPr="00C444DC" w:rsidRDefault="00E476CB" w:rsidP="00C444DC">
            <w:pPr>
              <w:widowControl w:val="0"/>
              <w:tabs>
                <w:tab w:val="num" w:pos="645"/>
              </w:tabs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>Пение изученных песен.</w:t>
            </w:r>
          </w:p>
        </w:tc>
        <w:tc>
          <w:tcPr>
            <w:tcW w:w="1843" w:type="dxa"/>
          </w:tcPr>
          <w:p w:rsidR="00E476CB" w:rsidRPr="00C444DC" w:rsidRDefault="00E476CB" w:rsidP="00C444D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476CB" w:rsidRPr="00C444DC" w:rsidTr="00E476CB">
        <w:tc>
          <w:tcPr>
            <w:tcW w:w="851" w:type="dxa"/>
          </w:tcPr>
          <w:p w:rsidR="00E476CB" w:rsidRPr="00C444DC" w:rsidRDefault="00E476CB" w:rsidP="00C444D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>49.</w:t>
            </w:r>
          </w:p>
        </w:tc>
        <w:tc>
          <w:tcPr>
            <w:tcW w:w="11623" w:type="dxa"/>
          </w:tcPr>
          <w:p w:rsidR="00E476CB" w:rsidRPr="00C444DC" w:rsidRDefault="00E476CB" w:rsidP="00C444DC">
            <w:pPr>
              <w:widowControl w:val="0"/>
              <w:tabs>
                <w:tab w:val="num" w:pos="645"/>
              </w:tabs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>Слушание   музыкального произведения  П. Чайковского «Танец   маленьких лебедей».  Из  балета «Лебединое озеро».</w:t>
            </w:r>
          </w:p>
        </w:tc>
        <w:tc>
          <w:tcPr>
            <w:tcW w:w="1843" w:type="dxa"/>
          </w:tcPr>
          <w:p w:rsidR="00E476CB" w:rsidRPr="00C444DC" w:rsidRDefault="00E476CB" w:rsidP="00C444D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476CB" w:rsidRPr="00C444DC" w:rsidTr="00E476CB">
        <w:tc>
          <w:tcPr>
            <w:tcW w:w="851" w:type="dxa"/>
          </w:tcPr>
          <w:p w:rsidR="00E476CB" w:rsidRPr="00C444DC" w:rsidRDefault="00E476CB" w:rsidP="00C444D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>50.</w:t>
            </w:r>
          </w:p>
        </w:tc>
        <w:tc>
          <w:tcPr>
            <w:tcW w:w="11623" w:type="dxa"/>
          </w:tcPr>
          <w:p w:rsidR="00E476CB" w:rsidRPr="00C444DC" w:rsidRDefault="00E476CB" w:rsidP="00C444DC">
            <w:pPr>
              <w:widowControl w:val="0"/>
              <w:tabs>
                <w:tab w:val="num" w:pos="627"/>
              </w:tabs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>Пение изученных песен.</w:t>
            </w:r>
          </w:p>
        </w:tc>
        <w:tc>
          <w:tcPr>
            <w:tcW w:w="1843" w:type="dxa"/>
          </w:tcPr>
          <w:p w:rsidR="00E476CB" w:rsidRPr="00C444DC" w:rsidRDefault="00E476CB" w:rsidP="00C444D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476CB" w:rsidRPr="00C444DC" w:rsidTr="00E476CB">
        <w:tc>
          <w:tcPr>
            <w:tcW w:w="851" w:type="dxa"/>
          </w:tcPr>
          <w:p w:rsidR="00E476CB" w:rsidRPr="00C444DC" w:rsidRDefault="00E476CB" w:rsidP="00C444D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44DC">
              <w:rPr>
                <w:rFonts w:ascii="Times New Roman" w:hAnsi="Times New Roman"/>
                <w:b/>
                <w:sz w:val="24"/>
                <w:szCs w:val="24"/>
              </w:rPr>
              <w:t>51-64</w:t>
            </w:r>
          </w:p>
        </w:tc>
        <w:tc>
          <w:tcPr>
            <w:tcW w:w="11623" w:type="dxa"/>
          </w:tcPr>
          <w:p w:rsidR="00E476CB" w:rsidRPr="00C444DC" w:rsidRDefault="00E476CB" w:rsidP="00E476C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C444D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  <w:r w:rsidRPr="00C444DC">
              <w:rPr>
                <w:rFonts w:ascii="Times New Roman" w:hAnsi="Times New Roman"/>
                <w:b/>
                <w:sz w:val="24"/>
                <w:szCs w:val="24"/>
              </w:rPr>
              <w:t xml:space="preserve"> четверть</w:t>
            </w:r>
          </w:p>
        </w:tc>
        <w:tc>
          <w:tcPr>
            <w:tcW w:w="1843" w:type="dxa"/>
          </w:tcPr>
          <w:p w:rsidR="00E476CB" w:rsidRPr="00C444DC" w:rsidRDefault="00E476CB" w:rsidP="00C444D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44DC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</w:tr>
      <w:tr w:rsidR="00E476CB" w:rsidRPr="00C444DC" w:rsidTr="00E476CB">
        <w:tc>
          <w:tcPr>
            <w:tcW w:w="851" w:type="dxa"/>
          </w:tcPr>
          <w:p w:rsidR="00E476CB" w:rsidRPr="00C444DC" w:rsidRDefault="00E476CB" w:rsidP="00C444D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>51.</w:t>
            </w:r>
          </w:p>
        </w:tc>
        <w:tc>
          <w:tcPr>
            <w:tcW w:w="11623" w:type="dxa"/>
          </w:tcPr>
          <w:p w:rsidR="00E476CB" w:rsidRPr="00C444DC" w:rsidRDefault="00E476CB" w:rsidP="00C444D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 xml:space="preserve">Пение   </w:t>
            </w:r>
            <w:proofErr w:type="gramStart"/>
            <w:r w:rsidRPr="00C444DC">
              <w:rPr>
                <w:rFonts w:ascii="Times New Roman" w:hAnsi="Times New Roman"/>
                <w:sz w:val="24"/>
                <w:szCs w:val="24"/>
              </w:rPr>
              <w:t>разученных</w:t>
            </w:r>
            <w:proofErr w:type="gramEnd"/>
            <w:r w:rsidRPr="00C444DC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proofErr w:type="spellStart"/>
            <w:r w:rsidRPr="00C444DC">
              <w:rPr>
                <w:rFonts w:ascii="Times New Roman" w:hAnsi="Times New Roman"/>
                <w:sz w:val="24"/>
                <w:szCs w:val="24"/>
              </w:rPr>
              <w:t>попевок</w:t>
            </w:r>
            <w:proofErr w:type="spellEnd"/>
            <w:r w:rsidRPr="00C444D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476CB" w:rsidRPr="00C444DC" w:rsidRDefault="00E476CB" w:rsidP="00C444DC">
            <w:pPr>
              <w:widowControl w:val="0"/>
              <w:tabs>
                <w:tab w:val="num" w:pos="662"/>
              </w:tabs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>Слушание   музыкального произведения  « На крутом бережку». Из мультфильма «Леопольд и Золотая рыбка». Музыка Б. Савельева, слова А. Хайта.</w:t>
            </w:r>
          </w:p>
        </w:tc>
        <w:tc>
          <w:tcPr>
            <w:tcW w:w="1843" w:type="dxa"/>
          </w:tcPr>
          <w:p w:rsidR="00E476CB" w:rsidRPr="00C444DC" w:rsidRDefault="00E476CB" w:rsidP="00C444D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476CB" w:rsidRPr="00C444DC" w:rsidTr="00E476CB">
        <w:tc>
          <w:tcPr>
            <w:tcW w:w="851" w:type="dxa"/>
          </w:tcPr>
          <w:p w:rsidR="00E476CB" w:rsidRPr="00C444DC" w:rsidRDefault="00E476CB" w:rsidP="00C444D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>52.</w:t>
            </w:r>
          </w:p>
        </w:tc>
        <w:tc>
          <w:tcPr>
            <w:tcW w:w="11623" w:type="dxa"/>
          </w:tcPr>
          <w:p w:rsidR="00E476CB" w:rsidRPr="00C444DC" w:rsidRDefault="00E476CB" w:rsidP="00C444D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>Разучивание русской народной песни «Как пошли подружки». Музыка  и слова  народные.</w:t>
            </w:r>
          </w:p>
        </w:tc>
        <w:tc>
          <w:tcPr>
            <w:tcW w:w="1843" w:type="dxa"/>
          </w:tcPr>
          <w:p w:rsidR="00E476CB" w:rsidRPr="00C444DC" w:rsidRDefault="00E476CB" w:rsidP="00C444D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476CB" w:rsidRPr="00C444DC" w:rsidTr="00E476CB">
        <w:tc>
          <w:tcPr>
            <w:tcW w:w="851" w:type="dxa"/>
          </w:tcPr>
          <w:p w:rsidR="00E476CB" w:rsidRPr="00C444DC" w:rsidRDefault="00E476CB" w:rsidP="00C444D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>53.</w:t>
            </w:r>
          </w:p>
        </w:tc>
        <w:tc>
          <w:tcPr>
            <w:tcW w:w="11623" w:type="dxa"/>
          </w:tcPr>
          <w:p w:rsidR="00E476CB" w:rsidRPr="00C444DC" w:rsidRDefault="00E476CB" w:rsidP="00C444D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>Пение  русской народной песни «Как пошли подружки». Музыка  и слова  народные.</w:t>
            </w:r>
          </w:p>
        </w:tc>
        <w:tc>
          <w:tcPr>
            <w:tcW w:w="1843" w:type="dxa"/>
          </w:tcPr>
          <w:p w:rsidR="00E476CB" w:rsidRPr="00C444DC" w:rsidRDefault="00E476CB" w:rsidP="00C444D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476CB" w:rsidRPr="00C444DC" w:rsidTr="00E476CB">
        <w:tc>
          <w:tcPr>
            <w:tcW w:w="851" w:type="dxa"/>
          </w:tcPr>
          <w:p w:rsidR="00E476CB" w:rsidRPr="00C444DC" w:rsidRDefault="00E476CB" w:rsidP="00C444D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>54.</w:t>
            </w:r>
          </w:p>
        </w:tc>
        <w:tc>
          <w:tcPr>
            <w:tcW w:w="11623" w:type="dxa"/>
          </w:tcPr>
          <w:p w:rsidR="00E476CB" w:rsidRPr="00C444DC" w:rsidRDefault="00E476CB" w:rsidP="00C444D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>Разучивани</w:t>
            </w:r>
            <w:r>
              <w:rPr>
                <w:rFonts w:ascii="Times New Roman" w:hAnsi="Times New Roman"/>
                <w:sz w:val="24"/>
                <w:szCs w:val="24"/>
              </w:rPr>
              <w:t>е песни «</w:t>
            </w:r>
            <w:r w:rsidRPr="00C444DC">
              <w:rPr>
                <w:rFonts w:ascii="Times New Roman" w:hAnsi="Times New Roman"/>
                <w:sz w:val="24"/>
                <w:szCs w:val="24"/>
              </w:rPr>
              <w:t xml:space="preserve">Праздник веселый». Музыка  Д. </w:t>
            </w:r>
            <w:proofErr w:type="spellStart"/>
            <w:r w:rsidRPr="00C444DC">
              <w:rPr>
                <w:rFonts w:ascii="Times New Roman" w:hAnsi="Times New Roman"/>
                <w:sz w:val="24"/>
                <w:szCs w:val="24"/>
              </w:rPr>
              <w:t>Кабалевского</w:t>
            </w:r>
            <w:proofErr w:type="spellEnd"/>
            <w:r w:rsidRPr="00C444DC">
              <w:rPr>
                <w:rFonts w:ascii="Times New Roman" w:hAnsi="Times New Roman"/>
                <w:sz w:val="24"/>
                <w:szCs w:val="24"/>
              </w:rPr>
              <w:t>, слова  Д. Викторова.</w:t>
            </w:r>
          </w:p>
        </w:tc>
        <w:tc>
          <w:tcPr>
            <w:tcW w:w="1843" w:type="dxa"/>
          </w:tcPr>
          <w:p w:rsidR="00E476CB" w:rsidRPr="00C444DC" w:rsidRDefault="00E476CB" w:rsidP="00C444D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476CB" w:rsidRPr="00C444DC" w:rsidTr="00E476CB">
        <w:tc>
          <w:tcPr>
            <w:tcW w:w="851" w:type="dxa"/>
          </w:tcPr>
          <w:p w:rsidR="00E476CB" w:rsidRPr="00C444DC" w:rsidRDefault="00E476CB" w:rsidP="00C444D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>55.</w:t>
            </w:r>
          </w:p>
        </w:tc>
        <w:tc>
          <w:tcPr>
            <w:tcW w:w="11623" w:type="dxa"/>
          </w:tcPr>
          <w:p w:rsidR="00E476CB" w:rsidRPr="00C444DC" w:rsidRDefault="00E476CB" w:rsidP="00C444D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 xml:space="preserve">Пение  песни «Праздник веселый». Музыка  Д. </w:t>
            </w:r>
            <w:proofErr w:type="spellStart"/>
            <w:r w:rsidRPr="00C444DC">
              <w:rPr>
                <w:rFonts w:ascii="Times New Roman" w:hAnsi="Times New Roman"/>
                <w:sz w:val="24"/>
                <w:szCs w:val="24"/>
              </w:rPr>
              <w:t>Кабалевского</w:t>
            </w:r>
            <w:proofErr w:type="spellEnd"/>
            <w:r w:rsidRPr="00C444DC">
              <w:rPr>
                <w:rFonts w:ascii="Times New Roman" w:hAnsi="Times New Roman"/>
                <w:sz w:val="24"/>
                <w:szCs w:val="24"/>
              </w:rPr>
              <w:t>, слова  Д. Викторова.</w:t>
            </w:r>
          </w:p>
        </w:tc>
        <w:tc>
          <w:tcPr>
            <w:tcW w:w="1843" w:type="dxa"/>
          </w:tcPr>
          <w:p w:rsidR="00E476CB" w:rsidRPr="00C444DC" w:rsidRDefault="00E476CB" w:rsidP="00C444D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476CB" w:rsidRPr="00C444DC" w:rsidTr="00E476CB">
        <w:tc>
          <w:tcPr>
            <w:tcW w:w="851" w:type="dxa"/>
          </w:tcPr>
          <w:p w:rsidR="00E476CB" w:rsidRPr="00C444DC" w:rsidRDefault="00E476CB" w:rsidP="00C444D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>56.</w:t>
            </w:r>
          </w:p>
        </w:tc>
        <w:tc>
          <w:tcPr>
            <w:tcW w:w="11623" w:type="dxa"/>
          </w:tcPr>
          <w:p w:rsidR="00E476CB" w:rsidRPr="00C444DC" w:rsidRDefault="00E476CB" w:rsidP="00C444D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 xml:space="preserve">Слушание  песни «Бескозырка белая», музыка  В. </w:t>
            </w:r>
            <w:proofErr w:type="spellStart"/>
            <w:r w:rsidRPr="00C444DC">
              <w:rPr>
                <w:rFonts w:ascii="Times New Roman" w:hAnsi="Times New Roman"/>
                <w:sz w:val="24"/>
                <w:szCs w:val="24"/>
              </w:rPr>
              <w:t>Шаинского</w:t>
            </w:r>
            <w:proofErr w:type="spellEnd"/>
            <w:r w:rsidRPr="00C444DC">
              <w:rPr>
                <w:rFonts w:ascii="Times New Roman" w:hAnsi="Times New Roman"/>
                <w:sz w:val="24"/>
                <w:szCs w:val="24"/>
              </w:rPr>
              <w:t xml:space="preserve">, слова  З. Александровой. Пение  </w:t>
            </w:r>
            <w:proofErr w:type="spellStart"/>
            <w:r w:rsidRPr="00C444DC">
              <w:rPr>
                <w:rFonts w:ascii="Times New Roman" w:hAnsi="Times New Roman"/>
                <w:sz w:val="24"/>
                <w:szCs w:val="24"/>
              </w:rPr>
              <w:t>попевок</w:t>
            </w:r>
            <w:proofErr w:type="spellEnd"/>
            <w:r w:rsidRPr="00C444D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E476CB" w:rsidRPr="00C444DC" w:rsidRDefault="00E476CB" w:rsidP="00C444D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476CB" w:rsidRPr="00C444DC" w:rsidTr="00E476CB">
        <w:tc>
          <w:tcPr>
            <w:tcW w:w="851" w:type="dxa"/>
          </w:tcPr>
          <w:p w:rsidR="00E476CB" w:rsidRPr="00C444DC" w:rsidRDefault="00E476CB" w:rsidP="00C444D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>57.</w:t>
            </w:r>
          </w:p>
        </w:tc>
        <w:tc>
          <w:tcPr>
            <w:tcW w:w="11623" w:type="dxa"/>
          </w:tcPr>
          <w:p w:rsidR="00E476CB" w:rsidRPr="00C444DC" w:rsidRDefault="00E476CB" w:rsidP="00C444D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 xml:space="preserve">Слушание песни «Белые кораблики». Музыка В. </w:t>
            </w:r>
            <w:proofErr w:type="spellStart"/>
            <w:r w:rsidRPr="00C444DC">
              <w:rPr>
                <w:rFonts w:ascii="Times New Roman" w:hAnsi="Times New Roman"/>
                <w:sz w:val="24"/>
                <w:szCs w:val="24"/>
              </w:rPr>
              <w:t>Шаинского</w:t>
            </w:r>
            <w:proofErr w:type="spellEnd"/>
            <w:r w:rsidRPr="00C444DC">
              <w:rPr>
                <w:rFonts w:ascii="Times New Roman" w:hAnsi="Times New Roman"/>
                <w:sz w:val="24"/>
                <w:szCs w:val="24"/>
              </w:rPr>
              <w:t>, слова Л. Яхнина. Пение изученных песен.</w:t>
            </w:r>
          </w:p>
        </w:tc>
        <w:tc>
          <w:tcPr>
            <w:tcW w:w="1843" w:type="dxa"/>
          </w:tcPr>
          <w:p w:rsidR="00E476CB" w:rsidRPr="00C444DC" w:rsidRDefault="00E476CB" w:rsidP="00C444D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476CB" w:rsidRPr="00C444DC" w:rsidTr="00E476CB">
        <w:tc>
          <w:tcPr>
            <w:tcW w:w="851" w:type="dxa"/>
          </w:tcPr>
          <w:p w:rsidR="00E476CB" w:rsidRPr="00C444DC" w:rsidRDefault="00E476CB" w:rsidP="00C444D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>58.</w:t>
            </w:r>
          </w:p>
        </w:tc>
        <w:tc>
          <w:tcPr>
            <w:tcW w:w="11623" w:type="dxa"/>
          </w:tcPr>
          <w:p w:rsidR="00E476CB" w:rsidRPr="00C444DC" w:rsidRDefault="00E476CB" w:rsidP="00C444DC">
            <w:pPr>
              <w:widowControl w:val="0"/>
              <w:tabs>
                <w:tab w:val="num" w:pos="627"/>
              </w:tabs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>Разучивание песни «По малину в сад пойдем». Музыка А. Филиппенко, слова Т. Волгиной.</w:t>
            </w:r>
          </w:p>
        </w:tc>
        <w:tc>
          <w:tcPr>
            <w:tcW w:w="1843" w:type="dxa"/>
          </w:tcPr>
          <w:p w:rsidR="00E476CB" w:rsidRPr="00C444DC" w:rsidRDefault="00E476CB" w:rsidP="00C444D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476CB" w:rsidRPr="00C444DC" w:rsidTr="00E476CB">
        <w:tc>
          <w:tcPr>
            <w:tcW w:w="851" w:type="dxa"/>
          </w:tcPr>
          <w:p w:rsidR="00E476CB" w:rsidRPr="00C444DC" w:rsidRDefault="00E476CB" w:rsidP="00C444D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>59.</w:t>
            </w:r>
          </w:p>
        </w:tc>
        <w:tc>
          <w:tcPr>
            <w:tcW w:w="11623" w:type="dxa"/>
          </w:tcPr>
          <w:p w:rsidR="00E476CB" w:rsidRPr="00C444DC" w:rsidRDefault="00E476CB" w:rsidP="00C444DC">
            <w:pPr>
              <w:widowControl w:val="0"/>
              <w:tabs>
                <w:tab w:val="num" w:pos="627"/>
              </w:tabs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>Пение песни «По малину в сад пойдем». Музыка А. Филиппенко, слова Т. Волгиной.</w:t>
            </w:r>
          </w:p>
        </w:tc>
        <w:tc>
          <w:tcPr>
            <w:tcW w:w="1843" w:type="dxa"/>
          </w:tcPr>
          <w:p w:rsidR="00E476CB" w:rsidRPr="00C444DC" w:rsidRDefault="00E476CB" w:rsidP="00C444D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476CB" w:rsidRPr="00C444DC" w:rsidTr="00E476CB">
        <w:tc>
          <w:tcPr>
            <w:tcW w:w="851" w:type="dxa"/>
          </w:tcPr>
          <w:p w:rsidR="00E476CB" w:rsidRPr="00C444DC" w:rsidRDefault="00E476CB" w:rsidP="00C444D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>60.</w:t>
            </w:r>
          </w:p>
        </w:tc>
        <w:tc>
          <w:tcPr>
            <w:tcW w:w="11623" w:type="dxa"/>
          </w:tcPr>
          <w:p w:rsidR="00E476CB" w:rsidRPr="00C444DC" w:rsidRDefault="00E476CB" w:rsidP="00C444DC">
            <w:pPr>
              <w:widowControl w:val="0"/>
              <w:tabs>
                <w:tab w:val="num" w:pos="627"/>
              </w:tabs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>Разучивание песни «Трудимся с охотой». Музыка Е. Тиличеевой, слова Ю. Ермолаева и В. Коркина.</w:t>
            </w:r>
          </w:p>
        </w:tc>
        <w:tc>
          <w:tcPr>
            <w:tcW w:w="1843" w:type="dxa"/>
          </w:tcPr>
          <w:p w:rsidR="00E476CB" w:rsidRPr="00C444DC" w:rsidRDefault="00E476CB" w:rsidP="00C444D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476CB" w:rsidRPr="00C444DC" w:rsidTr="00E476CB">
        <w:tc>
          <w:tcPr>
            <w:tcW w:w="851" w:type="dxa"/>
          </w:tcPr>
          <w:p w:rsidR="00E476CB" w:rsidRPr="00C444DC" w:rsidRDefault="00E476CB" w:rsidP="00C444D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>61.</w:t>
            </w:r>
          </w:p>
        </w:tc>
        <w:tc>
          <w:tcPr>
            <w:tcW w:w="11623" w:type="dxa"/>
          </w:tcPr>
          <w:p w:rsidR="00E476CB" w:rsidRPr="00C444DC" w:rsidRDefault="00E476CB" w:rsidP="00C444DC">
            <w:pPr>
              <w:widowControl w:val="0"/>
              <w:tabs>
                <w:tab w:val="num" w:pos="627"/>
              </w:tabs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>Пение  песни «Трудимся с охотой». Музыка Е. Тиличеевой, слова Ю. Ермолаева и В. Коркина.</w:t>
            </w:r>
          </w:p>
        </w:tc>
        <w:tc>
          <w:tcPr>
            <w:tcW w:w="1843" w:type="dxa"/>
          </w:tcPr>
          <w:p w:rsidR="00E476CB" w:rsidRPr="00C444DC" w:rsidRDefault="00E476CB" w:rsidP="00C444D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476CB" w:rsidRPr="00C444DC" w:rsidTr="00E476CB">
        <w:tc>
          <w:tcPr>
            <w:tcW w:w="851" w:type="dxa"/>
          </w:tcPr>
          <w:p w:rsidR="00E476CB" w:rsidRPr="00C444DC" w:rsidRDefault="00E476CB" w:rsidP="00C444D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>62.</w:t>
            </w:r>
          </w:p>
        </w:tc>
        <w:tc>
          <w:tcPr>
            <w:tcW w:w="11623" w:type="dxa"/>
          </w:tcPr>
          <w:p w:rsidR="00E476CB" w:rsidRPr="00C444DC" w:rsidRDefault="00E476CB" w:rsidP="00C444DC">
            <w:pPr>
              <w:widowControl w:val="0"/>
              <w:tabs>
                <w:tab w:val="num" w:pos="627"/>
              </w:tabs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 xml:space="preserve">Разучивание  «Песенка  про кузнечика». Из  мультфильма «Приключения   Незнайки». Музыка В. </w:t>
            </w:r>
            <w:proofErr w:type="spellStart"/>
            <w:r w:rsidRPr="00C444DC">
              <w:rPr>
                <w:rFonts w:ascii="Times New Roman" w:hAnsi="Times New Roman"/>
                <w:sz w:val="24"/>
                <w:szCs w:val="24"/>
              </w:rPr>
              <w:t>Шаинского</w:t>
            </w:r>
            <w:proofErr w:type="spellEnd"/>
            <w:r w:rsidRPr="00C444DC">
              <w:rPr>
                <w:rFonts w:ascii="Times New Roman" w:hAnsi="Times New Roman"/>
                <w:sz w:val="24"/>
                <w:szCs w:val="24"/>
              </w:rPr>
              <w:t>, слова Н. Носова.</w:t>
            </w:r>
          </w:p>
        </w:tc>
        <w:tc>
          <w:tcPr>
            <w:tcW w:w="1843" w:type="dxa"/>
          </w:tcPr>
          <w:p w:rsidR="00E476CB" w:rsidRPr="00C444DC" w:rsidRDefault="00E476CB" w:rsidP="00C444D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476CB" w:rsidRPr="00C444DC" w:rsidTr="00E476CB">
        <w:trPr>
          <w:trHeight w:val="431"/>
        </w:trPr>
        <w:tc>
          <w:tcPr>
            <w:tcW w:w="851" w:type="dxa"/>
          </w:tcPr>
          <w:p w:rsidR="00E476CB" w:rsidRPr="00C444DC" w:rsidRDefault="00E476CB" w:rsidP="00C444D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>63.</w:t>
            </w:r>
          </w:p>
        </w:tc>
        <w:tc>
          <w:tcPr>
            <w:tcW w:w="11623" w:type="dxa"/>
          </w:tcPr>
          <w:p w:rsidR="00E476CB" w:rsidRPr="00C444DC" w:rsidRDefault="00E476CB" w:rsidP="00C444DC">
            <w:pPr>
              <w:widowControl w:val="0"/>
              <w:tabs>
                <w:tab w:val="num" w:pos="627"/>
              </w:tabs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 xml:space="preserve">Пение  «Песенка про кузнечика». Из мультфильма «Приключения Незнайки». Музыка В. </w:t>
            </w:r>
            <w:proofErr w:type="spellStart"/>
            <w:r w:rsidRPr="00C444DC">
              <w:rPr>
                <w:rFonts w:ascii="Times New Roman" w:hAnsi="Times New Roman"/>
                <w:sz w:val="24"/>
                <w:szCs w:val="24"/>
              </w:rPr>
              <w:t>Шаинского</w:t>
            </w:r>
            <w:proofErr w:type="spellEnd"/>
            <w:r w:rsidRPr="00C444DC">
              <w:rPr>
                <w:rFonts w:ascii="Times New Roman" w:hAnsi="Times New Roman"/>
                <w:sz w:val="24"/>
                <w:szCs w:val="24"/>
              </w:rPr>
              <w:t>, слова Н. Носова.</w:t>
            </w:r>
          </w:p>
        </w:tc>
        <w:tc>
          <w:tcPr>
            <w:tcW w:w="1843" w:type="dxa"/>
          </w:tcPr>
          <w:p w:rsidR="00E476CB" w:rsidRPr="00C444DC" w:rsidRDefault="00E476CB" w:rsidP="00C444D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476CB" w:rsidRPr="00C444DC" w:rsidTr="00E476CB">
        <w:tc>
          <w:tcPr>
            <w:tcW w:w="851" w:type="dxa"/>
          </w:tcPr>
          <w:p w:rsidR="00E476CB" w:rsidRPr="00C444DC" w:rsidRDefault="00E476CB" w:rsidP="00C444D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>64.</w:t>
            </w:r>
          </w:p>
        </w:tc>
        <w:tc>
          <w:tcPr>
            <w:tcW w:w="11623" w:type="dxa"/>
          </w:tcPr>
          <w:p w:rsidR="00E476CB" w:rsidRPr="00C444DC" w:rsidRDefault="00E476CB" w:rsidP="00C444DC">
            <w:pPr>
              <w:widowControl w:val="0"/>
              <w:tabs>
                <w:tab w:val="num" w:pos="627"/>
              </w:tabs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 xml:space="preserve">Пение  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C444DC">
              <w:rPr>
                <w:rFonts w:ascii="Times New Roman" w:hAnsi="Times New Roman"/>
                <w:sz w:val="24"/>
                <w:szCs w:val="24"/>
              </w:rPr>
              <w:t>зученных  песен.</w:t>
            </w:r>
          </w:p>
        </w:tc>
        <w:tc>
          <w:tcPr>
            <w:tcW w:w="1843" w:type="dxa"/>
          </w:tcPr>
          <w:p w:rsidR="00E476CB" w:rsidRPr="00C444DC" w:rsidRDefault="00E476CB" w:rsidP="00C444D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4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B53A27" w:rsidRDefault="00B53A27" w:rsidP="00DF6A70">
      <w:pPr>
        <w:spacing w:after="0"/>
      </w:pPr>
    </w:p>
    <w:sectPr w:rsidR="00B53A27" w:rsidSect="00385C5A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53A27"/>
    <w:rsid w:val="000179D9"/>
    <w:rsid w:val="00065FEC"/>
    <w:rsid w:val="000E69E4"/>
    <w:rsid w:val="0014528E"/>
    <w:rsid w:val="00197B49"/>
    <w:rsid w:val="00277138"/>
    <w:rsid w:val="00282981"/>
    <w:rsid w:val="002D3618"/>
    <w:rsid w:val="003829B9"/>
    <w:rsid w:val="00385C5A"/>
    <w:rsid w:val="003F1678"/>
    <w:rsid w:val="00563E7D"/>
    <w:rsid w:val="005965EF"/>
    <w:rsid w:val="005F0C97"/>
    <w:rsid w:val="005F531B"/>
    <w:rsid w:val="0065001E"/>
    <w:rsid w:val="0074338F"/>
    <w:rsid w:val="00782F4D"/>
    <w:rsid w:val="0079416A"/>
    <w:rsid w:val="008D549D"/>
    <w:rsid w:val="00942D0B"/>
    <w:rsid w:val="00B53A27"/>
    <w:rsid w:val="00B82FAA"/>
    <w:rsid w:val="00C444DC"/>
    <w:rsid w:val="00D2490B"/>
    <w:rsid w:val="00D2607D"/>
    <w:rsid w:val="00D534D6"/>
    <w:rsid w:val="00DF6A70"/>
    <w:rsid w:val="00E36D12"/>
    <w:rsid w:val="00E476CB"/>
    <w:rsid w:val="00F505B9"/>
    <w:rsid w:val="00F51C68"/>
    <w:rsid w:val="00F563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A27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B53A27"/>
    <w:pPr>
      <w:spacing w:after="0" w:line="240" w:lineRule="auto"/>
    </w:pPr>
    <w:rPr>
      <w:rFonts w:ascii="Calibri" w:eastAsia="Times New Roman" w:hAnsi="Calibri" w:cs="Times New Roman"/>
    </w:rPr>
  </w:style>
  <w:style w:type="table" w:styleId="a3">
    <w:name w:val="Table Grid"/>
    <w:basedOn w:val="a1"/>
    <w:uiPriority w:val="39"/>
    <w:rsid w:val="00B53A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B53A27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783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Иван</cp:lastModifiedBy>
  <cp:revision>18</cp:revision>
  <cp:lastPrinted>2019-09-29T17:17:00Z</cp:lastPrinted>
  <dcterms:created xsi:type="dcterms:W3CDTF">2016-08-12T05:11:00Z</dcterms:created>
  <dcterms:modified xsi:type="dcterms:W3CDTF">2019-09-29T17:18:00Z</dcterms:modified>
</cp:coreProperties>
</file>